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4006D" w14:textId="1DCBF1F4" w:rsidR="00097E66" w:rsidRDefault="002A7BA4" w:rsidP="002A7BA4">
      <w:pPr>
        <w:spacing w:line="360" w:lineRule="auto"/>
        <w:ind w:left="0"/>
        <w:jc w:val="left"/>
        <w:rPr>
          <w:color w:val="000000"/>
          <w:sz w:val="20"/>
        </w:rPr>
      </w:pPr>
      <w:r w:rsidRPr="00C57E96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69BBCC" wp14:editId="4D7BB497">
                <wp:simplePos x="0" y="0"/>
                <wp:positionH relativeFrom="column">
                  <wp:posOffset>53979</wp:posOffset>
                </wp:positionH>
                <wp:positionV relativeFrom="paragraph">
                  <wp:posOffset>178906</wp:posOffset>
                </wp:positionV>
                <wp:extent cx="5654675" cy="1423035"/>
                <wp:effectExtent l="0" t="0" r="22225" b="2476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4675" cy="142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7FE217" w14:textId="77777777" w:rsidR="008D7BCC" w:rsidRPr="007417BC" w:rsidRDefault="008D7BC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69BBC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.25pt;margin-top:14.1pt;width:445.25pt;height:112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">
                <v:textbox>
                  <w:txbxContent>
                    <w:p w14:paraId="1C7FE217" w14:textId="77777777" w:rsidR="008D7BCC" w:rsidRPr="007417BC" w:rsidRDefault="008D7BC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E6539" w:rsidRPr="00C57E96">
        <w:rPr>
          <w:color w:val="000000"/>
          <w:sz w:val="20"/>
        </w:rPr>
        <w:t xml:space="preserve">(Name, Anschrift, Fax-Nr. und E-Mail des Bewerbers. Bei Bewerbergemeinschaften sind der Name der Bewerbergemeinschaft und die Anschrift und Fax-Nr. des bevollmächtigten Vertreters der Bewerbergemeinschaft anzugeben. </w:t>
      </w:r>
    </w:p>
    <w:p w14:paraId="112778DF" w14:textId="77777777" w:rsidR="004A30BC" w:rsidRDefault="004A30BC" w:rsidP="004A30BC">
      <w:pPr>
        <w:spacing w:line="240" w:lineRule="auto"/>
        <w:ind w:left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Bestätigung der Objektbesichtigung </w:t>
      </w:r>
    </w:p>
    <w:p w14:paraId="4661A74A" w14:textId="4C19B452" w:rsidR="004A30BC" w:rsidRDefault="004A30BC" w:rsidP="004A30BC">
      <w:pPr>
        <w:spacing w:line="240" w:lineRule="auto"/>
        <w:ind w:left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der </w:t>
      </w:r>
    </w:p>
    <w:p w14:paraId="4F1F19F5" w14:textId="40E90495" w:rsidR="00097E66" w:rsidRDefault="004A30BC" w:rsidP="004A30BC">
      <w:pPr>
        <w:spacing w:line="240" w:lineRule="auto"/>
        <w:ind w:left="0"/>
        <w:jc w:val="center"/>
        <w:rPr>
          <w:b/>
          <w:color w:val="000000"/>
          <w:sz w:val="20"/>
        </w:rPr>
      </w:pPr>
      <w:r>
        <w:rPr>
          <w:b/>
          <w:color w:val="000000"/>
          <w:sz w:val="28"/>
          <w:szCs w:val="28"/>
        </w:rPr>
        <w:t>Heizwerke Sanderau und Elferweg</w:t>
      </w:r>
    </w:p>
    <w:p w14:paraId="2D25747B" w14:textId="77777777" w:rsidR="008D7BCC" w:rsidRDefault="008D7BCC" w:rsidP="004A30BC">
      <w:pPr>
        <w:spacing w:line="240" w:lineRule="auto"/>
        <w:ind w:left="0"/>
        <w:rPr>
          <w:color w:val="000000"/>
          <w:sz w:val="20"/>
        </w:rPr>
      </w:pPr>
    </w:p>
    <w:p w14:paraId="1938EA6A" w14:textId="631770C0" w:rsidR="00713FD2" w:rsidRDefault="00713FD2" w:rsidP="004A30BC">
      <w:pPr>
        <w:pStyle w:val="Listenabsatz"/>
        <w:numPr>
          <w:ilvl w:val="0"/>
          <w:numId w:val="44"/>
        </w:numPr>
        <w:spacing w:line="240" w:lineRule="auto"/>
        <w:rPr>
          <w:color w:val="000000"/>
          <w:sz w:val="20"/>
        </w:rPr>
      </w:pPr>
      <w:r w:rsidRPr="004A30BC">
        <w:rPr>
          <w:b/>
          <w:bCs/>
          <w:color w:val="000000"/>
          <w:sz w:val="20"/>
        </w:rPr>
        <w:t>Standort:</w:t>
      </w:r>
      <w:r w:rsidRPr="00713FD2">
        <w:rPr>
          <w:color w:val="000000"/>
          <w:sz w:val="20"/>
        </w:rPr>
        <w:t xml:space="preserve"> Heizwerk Sanderau</w:t>
      </w:r>
      <w:r w:rsidR="004A30BC">
        <w:rPr>
          <w:color w:val="000000"/>
          <w:sz w:val="20"/>
        </w:rPr>
        <w:t>,</w:t>
      </w:r>
      <w:r w:rsidRPr="00713FD2">
        <w:rPr>
          <w:color w:val="000000"/>
          <w:sz w:val="20"/>
        </w:rPr>
        <w:t xml:space="preserve"> Virchowstraße 1, 97072 Würzburg</w:t>
      </w:r>
    </w:p>
    <w:p w14:paraId="4A617E65" w14:textId="77777777" w:rsidR="004A30BC" w:rsidRPr="00713FD2" w:rsidRDefault="004A30BC" w:rsidP="004A30BC">
      <w:pPr>
        <w:pStyle w:val="Listenabsatz"/>
        <w:spacing w:line="240" w:lineRule="auto"/>
        <w:rPr>
          <w:color w:val="000000"/>
          <w:sz w:val="20"/>
        </w:rPr>
      </w:pPr>
    </w:p>
    <w:p w14:paraId="225DB988" w14:textId="4291813A" w:rsidR="00713FD2" w:rsidRDefault="00713FD2" w:rsidP="004A30BC">
      <w:pPr>
        <w:pStyle w:val="Listenabsatz"/>
        <w:numPr>
          <w:ilvl w:val="0"/>
          <w:numId w:val="44"/>
        </w:numPr>
        <w:spacing w:line="240" w:lineRule="auto"/>
        <w:rPr>
          <w:color w:val="000000"/>
          <w:sz w:val="20"/>
        </w:rPr>
      </w:pPr>
      <w:r w:rsidRPr="004A30BC">
        <w:rPr>
          <w:b/>
          <w:bCs/>
          <w:color w:val="000000"/>
          <w:sz w:val="20"/>
        </w:rPr>
        <w:t>Standort:</w:t>
      </w:r>
      <w:r>
        <w:rPr>
          <w:color w:val="000000"/>
          <w:sz w:val="20"/>
        </w:rPr>
        <w:t xml:space="preserve"> Heizwerk Elferweg</w:t>
      </w:r>
      <w:r w:rsidR="004A30BC">
        <w:rPr>
          <w:color w:val="000000"/>
          <w:sz w:val="20"/>
        </w:rPr>
        <w:t>,</w:t>
      </w:r>
      <w:r>
        <w:rPr>
          <w:color w:val="000000"/>
          <w:sz w:val="20"/>
        </w:rPr>
        <w:t xml:space="preserve"> </w:t>
      </w:r>
      <w:r w:rsidRPr="00713FD2">
        <w:rPr>
          <w:color w:val="000000"/>
          <w:sz w:val="20"/>
        </w:rPr>
        <w:t>Elferweg, 97074 Würzburg</w:t>
      </w:r>
    </w:p>
    <w:p w14:paraId="059BE4BA" w14:textId="77777777" w:rsidR="00713FD2" w:rsidRPr="00097E66" w:rsidRDefault="00713FD2" w:rsidP="004A30BC">
      <w:pPr>
        <w:pStyle w:val="Listenabsatz"/>
        <w:spacing w:line="240" w:lineRule="auto"/>
        <w:rPr>
          <w:color w:val="000000"/>
          <w:sz w:val="20"/>
        </w:rPr>
      </w:pPr>
    </w:p>
    <w:p w14:paraId="50BFA634" w14:textId="2835A504" w:rsidR="00097E66" w:rsidRDefault="00097E66" w:rsidP="004A30BC">
      <w:pPr>
        <w:spacing w:line="240" w:lineRule="auto"/>
        <w:ind w:left="0"/>
        <w:rPr>
          <w:color w:val="000000"/>
          <w:sz w:val="20"/>
        </w:rPr>
      </w:pPr>
      <w:r>
        <w:rPr>
          <w:color w:val="000000"/>
          <w:sz w:val="20"/>
        </w:rPr>
        <w:t xml:space="preserve">Hiermit erfolgt die Bestätigung, dass die Durchführung der </w:t>
      </w:r>
      <w:r w:rsidR="004A30BC">
        <w:rPr>
          <w:color w:val="000000"/>
          <w:sz w:val="20"/>
        </w:rPr>
        <w:t>Objektb</w:t>
      </w:r>
      <w:r>
        <w:rPr>
          <w:color w:val="000000"/>
          <w:sz w:val="20"/>
        </w:rPr>
        <w:t>esichtigung der beiden Heizwerke an den Standorten Sanderrau und Elferweg ordnungsgemäß durchgeführt</w:t>
      </w:r>
      <w:r w:rsidR="00C24ADA">
        <w:rPr>
          <w:color w:val="000000"/>
          <w:sz w:val="20"/>
        </w:rPr>
        <w:t xml:space="preserve"> </w:t>
      </w:r>
      <w:r>
        <w:rPr>
          <w:color w:val="000000"/>
          <w:sz w:val="20"/>
        </w:rPr>
        <w:t>wurden.</w:t>
      </w:r>
    </w:p>
    <w:p w14:paraId="7895BCF7" w14:textId="77777777" w:rsidR="00097E66" w:rsidRDefault="00097E66" w:rsidP="004A30BC">
      <w:pPr>
        <w:spacing w:line="240" w:lineRule="auto"/>
        <w:ind w:left="0"/>
        <w:rPr>
          <w:color w:val="000000"/>
          <w:sz w:val="20"/>
        </w:rPr>
      </w:pPr>
    </w:p>
    <w:p w14:paraId="728289E0" w14:textId="6A505949" w:rsidR="00097E66" w:rsidRDefault="00097E66" w:rsidP="004A30BC">
      <w:pPr>
        <w:spacing w:line="240" w:lineRule="auto"/>
        <w:ind w:left="1418"/>
        <w:rPr>
          <w:color w:val="000000"/>
          <w:sz w:val="20"/>
          <w:u w:val="single"/>
        </w:rPr>
      </w:pPr>
      <w:r>
        <w:rPr>
          <w:color w:val="000000"/>
          <w:sz w:val="20"/>
        </w:rPr>
        <w:t xml:space="preserve">Firma: 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</w:p>
    <w:p w14:paraId="6901AB00" w14:textId="5C95640A" w:rsidR="00097E66" w:rsidRDefault="00097E66" w:rsidP="004A30BC">
      <w:pPr>
        <w:spacing w:line="240" w:lineRule="auto"/>
        <w:ind w:left="1418"/>
        <w:rPr>
          <w:color w:val="000000"/>
          <w:sz w:val="20"/>
        </w:rPr>
      </w:pPr>
      <w:r>
        <w:rPr>
          <w:color w:val="000000"/>
          <w:sz w:val="20"/>
        </w:rPr>
        <w:t xml:space="preserve">Vertreten durch Herrn / Frau: </w:t>
      </w:r>
      <w:r>
        <w:rPr>
          <w:color w:val="000000"/>
          <w:sz w:val="20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</w:p>
    <w:p w14:paraId="1205170B" w14:textId="087E74F6" w:rsidR="00097E66" w:rsidRPr="00097E66" w:rsidRDefault="00097E66" w:rsidP="004A30BC">
      <w:pPr>
        <w:spacing w:line="240" w:lineRule="auto"/>
        <w:ind w:left="1418"/>
        <w:rPr>
          <w:color w:val="000000"/>
          <w:sz w:val="20"/>
          <w:u w:val="single"/>
        </w:rPr>
      </w:pPr>
      <w:r>
        <w:rPr>
          <w:color w:val="000000"/>
          <w:sz w:val="20"/>
        </w:rPr>
        <w:t>Telefonnummer: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</w:p>
    <w:p w14:paraId="79435233" w14:textId="29805140" w:rsidR="00097E66" w:rsidRPr="00097E66" w:rsidRDefault="00097E66" w:rsidP="004A30BC">
      <w:pPr>
        <w:spacing w:line="240" w:lineRule="auto"/>
        <w:ind w:left="1418"/>
        <w:rPr>
          <w:color w:val="000000"/>
          <w:sz w:val="20"/>
          <w:u w:val="single"/>
        </w:rPr>
      </w:pPr>
      <w:proofErr w:type="spellStart"/>
      <w:proofErr w:type="gramStart"/>
      <w:r>
        <w:rPr>
          <w:color w:val="000000"/>
          <w:sz w:val="20"/>
        </w:rPr>
        <w:t>Email</w:t>
      </w:r>
      <w:proofErr w:type="spellEnd"/>
      <w:proofErr w:type="gramEnd"/>
      <w:r>
        <w:rPr>
          <w:color w:val="000000"/>
          <w:sz w:val="20"/>
        </w:rPr>
        <w:t xml:space="preserve"> -Adresse: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</w:p>
    <w:p w14:paraId="4139F27F" w14:textId="1E726BFD" w:rsidR="00097E66" w:rsidRPr="00097E66" w:rsidRDefault="00097E66" w:rsidP="004A30BC">
      <w:pPr>
        <w:spacing w:line="240" w:lineRule="auto"/>
        <w:ind w:left="1418"/>
        <w:rPr>
          <w:color w:val="000000"/>
          <w:sz w:val="20"/>
          <w:u w:val="single"/>
        </w:rPr>
      </w:pPr>
      <w:r>
        <w:rPr>
          <w:color w:val="000000"/>
          <w:sz w:val="20"/>
        </w:rPr>
        <w:t>Datum der Besichtigung:</w:t>
      </w:r>
      <w:r>
        <w:rPr>
          <w:color w:val="000000"/>
          <w:sz w:val="20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  <w:r w:rsidRPr="00097E66">
        <w:rPr>
          <w:color w:val="000000"/>
          <w:sz w:val="20"/>
          <w:u w:val="single"/>
        </w:rPr>
        <w:tab/>
      </w:r>
    </w:p>
    <w:p w14:paraId="5B0E6E95" w14:textId="77777777" w:rsidR="004A30BC" w:rsidRDefault="004A30BC" w:rsidP="004A30BC">
      <w:pPr>
        <w:spacing w:line="240" w:lineRule="auto"/>
        <w:ind w:left="0"/>
        <w:rPr>
          <w:color w:val="000000"/>
          <w:sz w:val="20"/>
        </w:rPr>
      </w:pPr>
    </w:p>
    <w:p w14:paraId="1F8CD2C8" w14:textId="73BAA9BB" w:rsidR="00097E66" w:rsidRDefault="00097E66" w:rsidP="004A30BC">
      <w:pPr>
        <w:spacing w:line="240" w:lineRule="auto"/>
        <w:ind w:left="0"/>
        <w:rPr>
          <w:color w:val="000000"/>
          <w:sz w:val="20"/>
        </w:rPr>
      </w:pPr>
      <w:r>
        <w:rPr>
          <w:color w:val="000000"/>
          <w:sz w:val="20"/>
        </w:rPr>
        <w:t>Bei der Objektbesichtigung wurden alle gemäß Leistungsverzeichnis und Ingenieurvertrag ausgeschriebenen Bereich durch den Bieter besichtigt.</w:t>
      </w:r>
    </w:p>
    <w:p w14:paraId="1C1A8E1D" w14:textId="12EB7C68" w:rsidR="00336B15" w:rsidRDefault="005F20AD" w:rsidP="00336B15">
      <w:pPr>
        <w:spacing w:after="0" w:line="240" w:lineRule="auto"/>
        <w:ind w:left="0"/>
        <w:jc w:val="left"/>
        <w:rPr>
          <w:b/>
          <w:bCs/>
          <w:color w:val="000000"/>
          <w:sz w:val="20"/>
        </w:rPr>
      </w:pPr>
      <w:r>
        <w:rPr>
          <w:color w:val="000000"/>
          <w:sz w:val="20"/>
        </w:rPr>
        <w:br w:type="page"/>
      </w:r>
      <w:r w:rsidR="002D4E90">
        <w:rPr>
          <w:b/>
          <w:bCs/>
          <w:color w:val="000000"/>
          <w:sz w:val="20"/>
        </w:rPr>
        <w:lastRenderedPageBreak/>
        <w:t>Anmerkung</w:t>
      </w:r>
      <w:r w:rsidR="00336B15" w:rsidRPr="00336B15">
        <w:rPr>
          <w:b/>
          <w:bCs/>
          <w:color w:val="000000"/>
          <w:sz w:val="20"/>
        </w:rPr>
        <w:t>:</w:t>
      </w:r>
    </w:p>
    <w:p w14:paraId="5138F15B" w14:textId="77777777" w:rsidR="002D4E90" w:rsidRDefault="002D4E90" w:rsidP="008D7BCC">
      <w:pPr>
        <w:spacing w:after="0" w:line="240" w:lineRule="auto"/>
        <w:ind w:left="0"/>
        <w:jc w:val="left"/>
        <w:rPr>
          <w:b/>
          <w:bCs/>
          <w:color w:val="000000"/>
          <w:sz w:val="20"/>
        </w:rPr>
      </w:pPr>
    </w:p>
    <w:p w14:paraId="40FE6579" w14:textId="77777777" w:rsidR="002A7BA4" w:rsidRDefault="002A7BA4" w:rsidP="008D7BCC">
      <w:pPr>
        <w:pStyle w:val="Listenabsatz"/>
        <w:numPr>
          <w:ilvl w:val="0"/>
          <w:numId w:val="45"/>
        </w:numPr>
        <w:spacing w:after="0" w:line="240" w:lineRule="auto"/>
        <w:ind w:left="284" w:hanging="284"/>
        <w:jc w:val="left"/>
        <w:rPr>
          <w:color w:val="000000"/>
          <w:sz w:val="20"/>
        </w:rPr>
      </w:pPr>
      <w:r w:rsidRPr="002A7BA4">
        <w:rPr>
          <w:color w:val="000000"/>
          <w:sz w:val="20"/>
        </w:rPr>
        <w:t xml:space="preserve">Mit jedem Bieter wird innerhalb der genannten Frist eine getrennte Objektbesichtigung der beiden Heizwerke Sanderau und Elferweg durchgeführt. </w:t>
      </w:r>
    </w:p>
    <w:p w14:paraId="2178B97B" w14:textId="77777777" w:rsidR="002A7BA4" w:rsidRDefault="002A7BA4" w:rsidP="002A7BA4">
      <w:pPr>
        <w:pStyle w:val="Listenabsatz"/>
        <w:spacing w:after="0" w:line="240" w:lineRule="auto"/>
        <w:ind w:left="284"/>
        <w:jc w:val="left"/>
        <w:rPr>
          <w:color w:val="000000"/>
          <w:sz w:val="20"/>
        </w:rPr>
      </w:pPr>
    </w:p>
    <w:p w14:paraId="1E3543BC" w14:textId="7032DABE" w:rsidR="002A7BA4" w:rsidRDefault="002A7BA4" w:rsidP="008D7BCC">
      <w:pPr>
        <w:pStyle w:val="Listenabsatz"/>
        <w:numPr>
          <w:ilvl w:val="0"/>
          <w:numId w:val="45"/>
        </w:numPr>
        <w:spacing w:after="0" w:line="240" w:lineRule="auto"/>
        <w:ind w:left="284" w:hanging="284"/>
        <w:jc w:val="left"/>
        <w:rPr>
          <w:color w:val="000000"/>
          <w:sz w:val="20"/>
        </w:rPr>
      </w:pPr>
      <w:r w:rsidRPr="002A7BA4">
        <w:rPr>
          <w:color w:val="000000"/>
          <w:sz w:val="20"/>
        </w:rPr>
        <w:t xml:space="preserve">Die Begehungstermine finden im Zeitraum von 09:00 -18:00 Uhr statt. Über die Vergabeplattform ist ein Besichtigungstermin </w:t>
      </w:r>
      <w:r>
        <w:rPr>
          <w:color w:val="000000"/>
          <w:sz w:val="20"/>
        </w:rPr>
        <w:t xml:space="preserve">anzumelden und </w:t>
      </w:r>
      <w:r w:rsidRPr="002A7BA4">
        <w:rPr>
          <w:color w:val="000000"/>
          <w:sz w:val="20"/>
        </w:rPr>
        <w:t>mit dem Auftraggeber zu vereinbaren</w:t>
      </w:r>
      <w:r>
        <w:rPr>
          <w:color w:val="000000"/>
          <w:sz w:val="20"/>
        </w:rPr>
        <w:t>.</w:t>
      </w:r>
    </w:p>
    <w:p w14:paraId="15DB4843" w14:textId="77777777" w:rsidR="002A7BA4" w:rsidRDefault="002A7BA4" w:rsidP="002A7BA4">
      <w:pPr>
        <w:pStyle w:val="Listenabsatz"/>
        <w:spacing w:after="0" w:line="240" w:lineRule="auto"/>
        <w:ind w:left="284"/>
        <w:jc w:val="left"/>
        <w:rPr>
          <w:color w:val="000000"/>
          <w:sz w:val="20"/>
        </w:rPr>
      </w:pPr>
    </w:p>
    <w:p w14:paraId="7E1F9AE0" w14:textId="7C745484" w:rsidR="002D4E90" w:rsidRPr="008D7BCC" w:rsidRDefault="002D4E90" w:rsidP="008D7BCC">
      <w:pPr>
        <w:pStyle w:val="Listenabsatz"/>
        <w:numPr>
          <w:ilvl w:val="0"/>
          <w:numId w:val="45"/>
        </w:numPr>
        <w:spacing w:after="0" w:line="240" w:lineRule="auto"/>
        <w:ind w:left="284" w:hanging="284"/>
        <w:jc w:val="left"/>
        <w:rPr>
          <w:color w:val="000000"/>
          <w:sz w:val="20"/>
        </w:rPr>
      </w:pPr>
      <w:r w:rsidRPr="008D7BCC">
        <w:rPr>
          <w:color w:val="000000"/>
          <w:sz w:val="20"/>
        </w:rPr>
        <w:t xml:space="preserve">Die Objektbesichtigung der Heizwerke Sanderau und Elferweg durch die Bieter ist die </w:t>
      </w:r>
      <w:r w:rsidR="00DA5F56" w:rsidRPr="008D7BCC">
        <w:rPr>
          <w:color w:val="000000"/>
          <w:sz w:val="20"/>
        </w:rPr>
        <w:t xml:space="preserve">notwendige </w:t>
      </w:r>
      <w:r w:rsidRPr="008D7BCC">
        <w:rPr>
          <w:color w:val="000000"/>
          <w:sz w:val="20"/>
        </w:rPr>
        <w:t xml:space="preserve">Voraussetzung zur Angebotserstellung und </w:t>
      </w:r>
      <w:r w:rsidR="00DA5F56" w:rsidRPr="008D7BCC">
        <w:rPr>
          <w:color w:val="000000"/>
          <w:sz w:val="20"/>
        </w:rPr>
        <w:t xml:space="preserve">zur </w:t>
      </w:r>
      <w:r w:rsidRPr="008D7BCC">
        <w:rPr>
          <w:color w:val="000000"/>
          <w:sz w:val="20"/>
        </w:rPr>
        <w:t>Angebotsabgabe.</w:t>
      </w:r>
    </w:p>
    <w:p w14:paraId="0E9BAB2C" w14:textId="77777777" w:rsidR="00DA5F56" w:rsidRDefault="00DA5F56" w:rsidP="008D7BCC">
      <w:pPr>
        <w:spacing w:after="0" w:line="240" w:lineRule="auto"/>
        <w:ind w:left="284" w:hanging="284"/>
        <w:jc w:val="left"/>
        <w:rPr>
          <w:color w:val="000000"/>
          <w:sz w:val="20"/>
        </w:rPr>
      </w:pPr>
    </w:p>
    <w:p w14:paraId="30A411D1" w14:textId="2A7C49BD" w:rsidR="002D4E90" w:rsidRPr="008D7BCC" w:rsidRDefault="007350F4" w:rsidP="008D7BCC">
      <w:pPr>
        <w:pStyle w:val="Listenabsatz"/>
        <w:numPr>
          <w:ilvl w:val="0"/>
          <w:numId w:val="46"/>
        </w:numPr>
        <w:spacing w:after="0" w:line="240" w:lineRule="auto"/>
        <w:ind w:left="284" w:hanging="284"/>
        <w:jc w:val="left"/>
        <w:rPr>
          <w:color w:val="000000"/>
          <w:sz w:val="20"/>
        </w:rPr>
      </w:pPr>
      <w:r w:rsidRPr="008D7BCC">
        <w:rPr>
          <w:color w:val="000000"/>
          <w:sz w:val="20"/>
        </w:rPr>
        <w:t>Die Angebote von Bietern, welche nicht an der Objektbesichtigung teilgenommen haben, werden von der Vergabe ausgeschlossen.</w:t>
      </w:r>
    </w:p>
    <w:p w14:paraId="04BD5981" w14:textId="77777777" w:rsidR="002D4E90" w:rsidRDefault="002D4E90" w:rsidP="008D7BCC">
      <w:pPr>
        <w:spacing w:after="0" w:line="240" w:lineRule="auto"/>
        <w:ind w:left="284" w:hanging="284"/>
        <w:jc w:val="left"/>
        <w:rPr>
          <w:color w:val="000000"/>
          <w:sz w:val="20"/>
        </w:rPr>
      </w:pPr>
    </w:p>
    <w:p w14:paraId="47FFE4B3" w14:textId="6CC25BB6" w:rsidR="00635F62" w:rsidRPr="008D7BCC" w:rsidRDefault="00635F62" w:rsidP="008D7BCC">
      <w:pPr>
        <w:pStyle w:val="Listenabsatz"/>
        <w:numPr>
          <w:ilvl w:val="0"/>
          <w:numId w:val="47"/>
        </w:numPr>
        <w:spacing w:after="0" w:line="240" w:lineRule="auto"/>
        <w:ind w:left="284" w:hanging="284"/>
        <w:jc w:val="left"/>
        <w:rPr>
          <w:color w:val="000000"/>
          <w:sz w:val="20"/>
        </w:rPr>
      </w:pPr>
      <w:r w:rsidRPr="008D7BCC">
        <w:rPr>
          <w:color w:val="000000"/>
          <w:sz w:val="20"/>
        </w:rPr>
        <w:t>Mit allen</w:t>
      </w:r>
      <w:r w:rsidR="00DA5F56" w:rsidRPr="008D7BCC">
        <w:rPr>
          <w:color w:val="000000"/>
          <w:sz w:val="20"/>
        </w:rPr>
        <w:t xml:space="preserve"> Bietern </w:t>
      </w:r>
      <w:r w:rsidRPr="008D7BCC">
        <w:rPr>
          <w:color w:val="000000"/>
          <w:sz w:val="20"/>
        </w:rPr>
        <w:t xml:space="preserve">wird die </w:t>
      </w:r>
      <w:r w:rsidR="00DA5F56" w:rsidRPr="008D7BCC">
        <w:rPr>
          <w:color w:val="000000"/>
          <w:sz w:val="20"/>
        </w:rPr>
        <w:t>dieselbe Ortsbesichtigung der Standorte</w:t>
      </w:r>
      <w:r w:rsidRPr="008D7BCC">
        <w:rPr>
          <w:color w:val="000000"/>
          <w:sz w:val="20"/>
        </w:rPr>
        <w:t xml:space="preserve"> durchgeführt</w:t>
      </w:r>
      <w:r w:rsidR="005F20AD" w:rsidRPr="008D7BCC">
        <w:rPr>
          <w:color w:val="000000"/>
          <w:sz w:val="20"/>
        </w:rPr>
        <w:t xml:space="preserve"> und es erfolgt der gleiche Hinweis auf dieselben Gegebenheiten und Besonderheiten.</w:t>
      </w:r>
    </w:p>
    <w:p w14:paraId="3A97B8AD" w14:textId="774541D6" w:rsidR="004A30BC" w:rsidRDefault="004A30B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6DEF68A1" w14:textId="77777777" w:rsidR="005F20AD" w:rsidRDefault="005F20AD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1EBAF2F3" w14:textId="77777777" w:rsidR="005F20AD" w:rsidRDefault="005F20AD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7D05C326" w14:textId="77777777" w:rsidR="005F20AD" w:rsidRDefault="005F20AD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0647E07E" w14:textId="77777777" w:rsidR="002A7BA4" w:rsidRDefault="002A7BA4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53FB4F53" w14:textId="77777777" w:rsidR="002A7BA4" w:rsidRDefault="002A7BA4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200480A1" w14:textId="77777777" w:rsidR="002A7BA4" w:rsidRDefault="002A7BA4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425BB26E" w14:textId="77777777" w:rsidR="002A7BA4" w:rsidRDefault="002A7BA4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68F5A763" w14:textId="77777777" w:rsidR="002A7BA4" w:rsidRDefault="002A7BA4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3B3B9517" w14:textId="77777777" w:rsidR="00336B15" w:rsidRDefault="00336B15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06E293E4" w14:textId="77777777" w:rsidR="00336B15" w:rsidRDefault="00336B15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5513B0DD" w14:textId="77777777" w:rsidR="004A30BC" w:rsidRDefault="004A30B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73A65D89" w14:textId="22EF5E33" w:rsidR="004A30BC" w:rsidRPr="008D7BCC" w:rsidRDefault="008D7BCC">
      <w:pPr>
        <w:spacing w:after="0" w:line="240" w:lineRule="auto"/>
        <w:ind w:left="0"/>
        <w:jc w:val="left"/>
        <w:rPr>
          <w:color w:val="000000"/>
          <w:sz w:val="20"/>
          <w:u w:val="single"/>
        </w:rPr>
      </w:pPr>
      <w:r w:rsidRPr="008D7BCC">
        <w:rPr>
          <w:color w:val="000000"/>
          <w:sz w:val="20"/>
          <w:u w:val="single"/>
        </w:rPr>
        <w:tab/>
      </w:r>
      <w:r w:rsidRPr="008D7BCC">
        <w:rPr>
          <w:color w:val="000000"/>
          <w:sz w:val="20"/>
          <w:u w:val="single"/>
        </w:rPr>
        <w:tab/>
      </w:r>
      <w:r w:rsidRPr="008D7BCC"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>
        <w:rPr>
          <w:color w:val="000000"/>
          <w:sz w:val="20"/>
          <w:u w:val="single"/>
        </w:rPr>
        <w:tab/>
      </w:r>
      <w:r w:rsidRPr="008D7BCC">
        <w:rPr>
          <w:color w:val="000000"/>
          <w:sz w:val="20"/>
        </w:rPr>
        <w:tab/>
      </w:r>
      <w:r w:rsidRPr="008D7BCC">
        <w:rPr>
          <w:color w:val="000000"/>
          <w:sz w:val="20"/>
        </w:rPr>
        <w:tab/>
      </w:r>
      <w:r w:rsidRPr="008D7BCC">
        <w:rPr>
          <w:color w:val="000000"/>
          <w:sz w:val="20"/>
          <w:u w:val="single"/>
        </w:rPr>
        <w:tab/>
      </w:r>
      <w:r w:rsidRPr="008D7BCC">
        <w:rPr>
          <w:color w:val="000000"/>
          <w:sz w:val="20"/>
          <w:u w:val="single"/>
        </w:rPr>
        <w:tab/>
      </w:r>
      <w:r w:rsidRPr="008D7BCC">
        <w:rPr>
          <w:color w:val="000000"/>
          <w:sz w:val="20"/>
          <w:u w:val="single"/>
        </w:rPr>
        <w:tab/>
      </w:r>
      <w:r w:rsidRPr="008D7BCC">
        <w:rPr>
          <w:color w:val="000000"/>
          <w:sz w:val="20"/>
          <w:u w:val="single"/>
        </w:rPr>
        <w:tab/>
      </w:r>
      <w:r w:rsidRPr="008D7BCC">
        <w:rPr>
          <w:color w:val="000000"/>
          <w:sz w:val="20"/>
          <w:u w:val="single"/>
        </w:rPr>
        <w:tab/>
      </w:r>
    </w:p>
    <w:p w14:paraId="71175034" w14:textId="7BFF1C1D" w:rsidR="004A30BC" w:rsidRDefault="004A30BC">
      <w:pPr>
        <w:spacing w:after="0" w:line="240" w:lineRule="auto"/>
        <w:ind w:left="0"/>
        <w:jc w:val="left"/>
        <w:rPr>
          <w:color w:val="000000"/>
          <w:sz w:val="20"/>
        </w:rPr>
      </w:pPr>
      <w:r>
        <w:rPr>
          <w:color w:val="000000"/>
          <w:sz w:val="20"/>
        </w:rPr>
        <w:t>Datum, Unterschrift STW</w:t>
      </w:r>
      <w:r>
        <w:rPr>
          <w:color w:val="000000"/>
          <w:sz w:val="20"/>
        </w:rPr>
        <w:tab/>
      </w:r>
      <w:r w:rsidR="00336B15">
        <w:rPr>
          <w:color w:val="000000"/>
          <w:sz w:val="20"/>
        </w:rPr>
        <w:tab/>
      </w:r>
      <w:r w:rsidR="00336B15">
        <w:rPr>
          <w:color w:val="000000"/>
          <w:sz w:val="20"/>
        </w:rPr>
        <w:tab/>
      </w:r>
      <w:r w:rsidR="008D7BCC">
        <w:rPr>
          <w:color w:val="000000"/>
          <w:sz w:val="20"/>
        </w:rPr>
        <w:tab/>
      </w:r>
      <w:r w:rsidR="00336B15">
        <w:rPr>
          <w:color w:val="000000"/>
          <w:sz w:val="20"/>
        </w:rPr>
        <w:t>Datum, Unterschrift Vertreter Bieter</w:t>
      </w:r>
    </w:p>
    <w:p w14:paraId="07E85854" w14:textId="77777777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1AA05ED2" w14:textId="77777777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773B25A2" w14:textId="77777777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5FA32856" w14:textId="77777777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2AF452F7" w14:textId="77777777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2730AE78" w14:textId="77777777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0DAC54E2" w14:textId="77777777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07A917A6" w14:textId="77777777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0C8F9548" w14:textId="77777777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7A3764A8" w14:textId="77777777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161F4D23" w14:textId="77777777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13CE1E89" w14:textId="77777777" w:rsidR="002A7BA4" w:rsidRDefault="002A7BA4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0116F1DB" w14:textId="77777777" w:rsidR="002A7BA4" w:rsidRDefault="002A7BA4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09531892" w14:textId="77777777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2A53A480" w14:textId="77777777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0AE3D2DD" w14:textId="77777777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</w:p>
    <w:p w14:paraId="35D5ACF8" w14:textId="48541C3E" w:rsidR="008D7BCC" w:rsidRDefault="008D7BCC">
      <w:pPr>
        <w:spacing w:after="0" w:line="240" w:lineRule="auto"/>
        <w:ind w:left="0"/>
        <w:jc w:val="left"/>
        <w:rPr>
          <w:color w:val="000000"/>
          <w:sz w:val="20"/>
        </w:rPr>
      </w:pPr>
      <w:r>
        <w:rPr>
          <w:color w:val="000000"/>
          <w:sz w:val="20"/>
        </w:rPr>
        <w:t>Dieses Formblatt ist auszudrucken, bei der Besichtigung vorzulegen und wird vo</w:t>
      </w:r>
      <w:r w:rsidR="007D6D7F">
        <w:rPr>
          <w:color w:val="000000"/>
          <w:sz w:val="20"/>
        </w:rPr>
        <w:t>m</w:t>
      </w:r>
      <w:r>
        <w:rPr>
          <w:color w:val="000000"/>
          <w:sz w:val="20"/>
        </w:rPr>
        <w:t xml:space="preserve"> Bieter und vom Auftraggeber unterzeichnet. Das eingescannte Dokument ist im Anschluss dem Angebot vom Bieter beizulegen.</w:t>
      </w:r>
    </w:p>
    <w:sectPr w:rsidR="008D7BCC" w:rsidSect="00784B4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3" w:right="1418" w:bottom="0" w:left="1418" w:header="737" w:footer="624" w:gutter="0"/>
      <w:paperSrc w:first="2" w:other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40C68" w14:textId="77777777" w:rsidR="00A203ED" w:rsidRDefault="00A203ED">
      <w:r>
        <w:separator/>
      </w:r>
    </w:p>
  </w:endnote>
  <w:endnote w:type="continuationSeparator" w:id="0">
    <w:p w14:paraId="2791B233" w14:textId="77777777" w:rsidR="00A203ED" w:rsidRDefault="00A2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in Sans Rg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5983337"/>
      <w:docPartObj>
        <w:docPartGallery w:val="Page Numbers (Bottom of Page)"/>
        <w:docPartUnique/>
      </w:docPartObj>
    </w:sdtPr>
    <w:sdtEndPr/>
    <w:sdtContent>
      <w:p w14:paraId="2077B182" w14:textId="3B0782D9" w:rsidR="00D22F23" w:rsidRDefault="00D22F2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A021B5" w14:textId="77777777" w:rsidR="00D22F23" w:rsidRDefault="00D22F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8171107"/>
      <w:docPartObj>
        <w:docPartGallery w:val="Page Numbers (Bottom of Page)"/>
        <w:docPartUnique/>
      </w:docPartObj>
    </w:sdtPr>
    <w:sdtEndPr/>
    <w:sdtContent>
      <w:p w14:paraId="4BAB1C13" w14:textId="2AAEA256" w:rsidR="005F20AD" w:rsidRDefault="005F20A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1A911C" w14:textId="77777777" w:rsidR="005F20AD" w:rsidRDefault="005F20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DB157" w14:textId="77777777" w:rsidR="00A203ED" w:rsidRDefault="00A203ED">
      <w:r>
        <w:separator/>
      </w:r>
    </w:p>
  </w:footnote>
  <w:footnote w:type="continuationSeparator" w:id="0">
    <w:p w14:paraId="0DF037FF" w14:textId="77777777" w:rsidR="00A203ED" w:rsidRDefault="00A20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7FA8" w14:textId="77777777" w:rsidR="00336B15" w:rsidRPr="00EA7A28" w:rsidRDefault="00336B15" w:rsidP="00336B15">
    <w:pPr>
      <w:pStyle w:val="Kopfzeile"/>
      <w:ind w:left="0"/>
      <w:jc w:val="left"/>
      <w:rPr>
        <w:b/>
        <w:sz w:val="28"/>
        <w:szCs w:val="28"/>
      </w:rPr>
    </w:pPr>
    <w:r w:rsidRPr="00EA7A28">
      <w:rPr>
        <w:b/>
        <w:sz w:val="28"/>
        <w:szCs w:val="28"/>
      </w:rPr>
      <w:t xml:space="preserve">Vergabeverfahren </w:t>
    </w:r>
    <w:r>
      <w:rPr>
        <w:b/>
        <w:sz w:val="28"/>
        <w:szCs w:val="28"/>
      </w:rPr>
      <w:t>STW – Erneuerung der Heizwerke</w:t>
    </w:r>
    <w:r w:rsidRPr="00EF1D2D">
      <w:rPr>
        <w:b/>
        <w:sz w:val="28"/>
        <w:szCs w:val="28"/>
      </w:rPr>
      <w:br/>
    </w:r>
    <w:r>
      <w:rPr>
        <w:b/>
        <w:sz w:val="28"/>
        <w:szCs w:val="28"/>
      </w:rPr>
      <w:t>Vergabe von Planungsleistungen</w:t>
    </w:r>
  </w:p>
  <w:p w14:paraId="038304C9" w14:textId="7A78A374" w:rsidR="00336B15" w:rsidRPr="00EA7A28" w:rsidRDefault="00336B15" w:rsidP="00336B15">
    <w:pPr>
      <w:pStyle w:val="Kopfzeile"/>
      <w:ind w:left="0"/>
      <w:jc w:val="left"/>
      <w:rPr>
        <w:b/>
        <w:sz w:val="28"/>
        <w:szCs w:val="28"/>
      </w:rPr>
    </w:pPr>
    <w:r w:rsidRPr="00EA7A28">
      <w:rPr>
        <w:b/>
        <w:sz w:val="28"/>
        <w:szCs w:val="28"/>
      </w:rPr>
      <w:t xml:space="preserve">Anlage </w:t>
    </w:r>
    <w:r w:rsidR="002A7BA4">
      <w:rPr>
        <w:b/>
        <w:sz w:val="28"/>
        <w:szCs w:val="28"/>
      </w:rPr>
      <w:t>9</w:t>
    </w:r>
    <w:r w:rsidRPr="00EA7A28">
      <w:rPr>
        <w:b/>
        <w:sz w:val="28"/>
        <w:szCs w:val="28"/>
      </w:rPr>
      <w:t xml:space="preserve">: </w:t>
    </w:r>
    <w:r>
      <w:rPr>
        <w:b/>
        <w:sz w:val="28"/>
        <w:szCs w:val="28"/>
      </w:rPr>
      <w:t>Besichtigung der Heizwerke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5F73" w14:textId="50298BC6" w:rsidR="00A57AF6" w:rsidRPr="00EA7A28" w:rsidRDefault="00A57AF6" w:rsidP="0051115E">
    <w:pPr>
      <w:pStyle w:val="Kopfzeile"/>
      <w:ind w:left="0"/>
      <w:jc w:val="left"/>
      <w:rPr>
        <w:b/>
        <w:sz w:val="28"/>
        <w:szCs w:val="28"/>
      </w:rPr>
    </w:pPr>
    <w:bookmarkStart w:id="0" w:name="_Hlk103781701"/>
    <w:r w:rsidRPr="00EA7A28">
      <w:rPr>
        <w:b/>
        <w:sz w:val="28"/>
        <w:szCs w:val="28"/>
      </w:rPr>
      <w:t xml:space="preserve">Vergabeverfahren </w:t>
    </w:r>
    <w:r w:rsidR="00E00CA6">
      <w:rPr>
        <w:b/>
        <w:sz w:val="28"/>
        <w:szCs w:val="28"/>
      </w:rPr>
      <w:t>STW</w:t>
    </w:r>
    <w:r w:rsidR="005700EF">
      <w:rPr>
        <w:b/>
        <w:sz w:val="28"/>
        <w:szCs w:val="28"/>
      </w:rPr>
      <w:t xml:space="preserve"> – Erneuerung der Heizwerke</w:t>
    </w:r>
    <w:r w:rsidR="00A22BC7" w:rsidRPr="00EF1D2D">
      <w:rPr>
        <w:b/>
        <w:sz w:val="28"/>
        <w:szCs w:val="28"/>
      </w:rPr>
      <w:br/>
    </w:r>
  </w:p>
  <w:bookmarkEnd w:id="0"/>
  <w:p w14:paraId="20C45886" w14:textId="35F7DA35" w:rsidR="00D41175" w:rsidRPr="00EA7A28" w:rsidRDefault="00323551" w:rsidP="0051115E">
    <w:pPr>
      <w:pStyle w:val="Kopfzeile"/>
      <w:ind w:left="0"/>
      <w:jc w:val="left"/>
      <w:rPr>
        <w:b/>
        <w:sz w:val="28"/>
        <w:szCs w:val="28"/>
      </w:rPr>
    </w:pPr>
    <w:r w:rsidRPr="00EA7A28">
      <w:rPr>
        <w:b/>
        <w:sz w:val="28"/>
        <w:szCs w:val="28"/>
      </w:rPr>
      <w:t xml:space="preserve">Anlage </w:t>
    </w:r>
    <w:r w:rsidR="00956C58">
      <w:rPr>
        <w:b/>
        <w:sz w:val="28"/>
        <w:szCs w:val="28"/>
      </w:rPr>
      <w:t>9</w:t>
    </w:r>
    <w:r w:rsidRPr="00EA7A28">
      <w:rPr>
        <w:b/>
        <w:sz w:val="28"/>
        <w:szCs w:val="28"/>
      </w:rPr>
      <w:t xml:space="preserve">: </w:t>
    </w:r>
    <w:r w:rsidR="008D7BCC">
      <w:rPr>
        <w:b/>
        <w:sz w:val="28"/>
        <w:szCs w:val="28"/>
      </w:rPr>
      <w:t>Objektbe</w:t>
    </w:r>
    <w:r w:rsidR="002E1505">
      <w:rPr>
        <w:b/>
        <w:sz w:val="28"/>
        <w:szCs w:val="28"/>
      </w:rPr>
      <w:t xml:space="preserve">sichtigung </w:t>
    </w:r>
    <w:r w:rsidR="004A30BC">
      <w:rPr>
        <w:b/>
        <w:sz w:val="28"/>
        <w:szCs w:val="28"/>
      </w:rPr>
      <w:t xml:space="preserve">der </w:t>
    </w:r>
    <w:r w:rsidR="002E1505">
      <w:rPr>
        <w:b/>
        <w:sz w:val="28"/>
        <w:szCs w:val="28"/>
      </w:rPr>
      <w:t>Heizwerke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63E4C"/>
    <w:multiLevelType w:val="hybridMultilevel"/>
    <w:tmpl w:val="48288380"/>
    <w:lvl w:ilvl="0" w:tplc="4330F26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E4E84F54">
      <w:start w:val="142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Arial" w:hAnsi="Arial" w:hint="default"/>
      </w:rPr>
    </w:lvl>
    <w:lvl w:ilvl="2" w:tplc="DE6C5282" w:tentative="1">
      <w:start w:val="1"/>
      <w:numFmt w:val="decimal"/>
      <w:lvlText w:val="%3)"/>
      <w:lvlJc w:val="left"/>
      <w:pPr>
        <w:tabs>
          <w:tab w:val="num" w:pos="2508"/>
        </w:tabs>
        <w:ind w:left="2508" w:hanging="360"/>
      </w:pPr>
    </w:lvl>
    <w:lvl w:ilvl="3" w:tplc="A62EB23C" w:tentative="1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212ABD50" w:tentative="1">
      <w:start w:val="1"/>
      <w:numFmt w:val="decimal"/>
      <w:lvlText w:val="%5)"/>
      <w:lvlJc w:val="left"/>
      <w:pPr>
        <w:tabs>
          <w:tab w:val="num" w:pos="3948"/>
        </w:tabs>
        <w:ind w:left="3948" w:hanging="360"/>
      </w:pPr>
    </w:lvl>
    <w:lvl w:ilvl="5" w:tplc="329E5820" w:tentative="1">
      <w:start w:val="1"/>
      <w:numFmt w:val="decimal"/>
      <w:lvlText w:val="%6)"/>
      <w:lvlJc w:val="left"/>
      <w:pPr>
        <w:tabs>
          <w:tab w:val="num" w:pos="4668"/>
        </w:tabs>
        <w:ind w:left="4668" w:hanging="360"/>
      </w:pPr>
    </w:lvl>
    <w:lvl w:ilvl="6" w:tplc="25720CD8" w:tentative="1">
      <w:start w:val="1"/>
      <w:numFmt w:val="decimal"/>
      <w:lvlText w:val="%7)"/>
      <w:lvlJc w:val="left"/>
      <w:pPr>
        <w:tabs>
          <w:tab w:val="num" w:pos="5388"/>
        </w:tabs>
        <w:ind w:left="5388" w:hanging="360"/>
      </w:pPr>
    </w:lvl>
    <w:lvl w:ilvl="7" w:tplc="0E30881A" w:tentative="1">
      <w:start w:val="1"/>
      <w:numFmt w:val="decimal"/>
      <w:lvlText w:val="%8)"/>
      <w:lvlJc w:val="left"/>
      <w:pPr>
        <w:tabs>
          <w:tab w:val="num" w:pos="6108"/>
        </w:tabs>
        <w:ind w:left="6108" w:hanging="360"/>
      </w:pPr>
    </w:lvl>
    <w:lvl w:ilvl="8" w:tplc="D9FEA16E" w:tentative="1">
      <w:start w:val="1"/>
      <w:numFmt w:val="decimal"/>
      <w:lvlText w:val="%9)"/>
      <w:lvlJc w:val="left"/>
      <w:pPr>
        <w:tabs>
          <w:tab w:val="num" w:pos="6828"/>
        </w:tabs>
        <w:ind w:left="6828" w:hanging="360"/>
      </w:pPr>
    </w:lvl>
  </w:abstractNum>
  <w:abstractNum w:abstractNumId="1" w15:restartNumberingAfterBreak="0">
    <w:nsid w:val="055A0C01"/>
    <w:multiLevelType w:val="hybridMultilevel"/>
    <w:tmpl w:val="4C56F940"/>
    <w:lvl w:ilvl="0" w:tplc="C39CC752">
      <w:start w:val="1"/>
      <w:numFmt w:val="bullet"/>
      <w:lvlText w:val="-"/>
      <w:lvlJc w:val="left"/>
      <w:pPr>
        <w:ind w:left="2487" w:hanging="360"/>
      </w:pPr>
      <w:rPr>
        <w:rFonts w:ascii="SimHei" w:eastAsia="SimHei" w:hAnsi="SimHei" w:hint="eastAsia"/>
      </w:rPr>
    </w:lvl>
    <w:lvl w:ilvl="1" w:tplc="040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" w15:restartNumberingAfterBreak="0">
    <w:nsid w:val="0B991680"/>
    <w:multiLevelType w:val="hybridMultilevel"/>
    <w:tmpl w:val="C666E16A"/>
    <w:lvl w:ilvl="0" w:tplc="59E4FD3E">
      <w:start w:val="5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564136"/>
    <w:multiLevelType w:val="hybridMultilevel"/>
    <w:tmpl w:val="5E9029C0"/>
    <w:lvl w:ilvl="0" w:tplc="0A34D40A">
      <w:start w:val="1"/>
      <w:numFmt w:val="bullet"/>
      <w:pStyle w:val="1Aufzhlungseben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A752C5"/>
    <w:multiLevelType w:val="hybridMultilevel"/>
    <w:tmpl w:val="2C48105E"/>
    <w:lvl w:ilvl="0" w:tplc="04070015">
      <w:start w:val="1"/>
      <w:numFmt w:val="decimal"/>
      <w:lvlText w:val="(%1)"/>
      <w:lvlJc w:val="left"/>
      <w:pPr>
        <w:ind w:left="1644" w:hanging="360"/>
      </w:pPr>
    </w:lvl>
    <w:lvl w:ilvl="1" w:tplc="04070019" w:tentative="1">
      <w:start w:val="1"/>
      <w:numFmt w:val="lowerLetter"/>
      <w:lvlText w:val="%2."/>
      <w:lvlJc w:val="left"/>
      <w:pPr>
        <w:ind w:left="2364" w:hanging="360"/>
      </w:pPr>
    </w:lvl>
    <w:lvl w:ilvl="2" w:tplc="0407001B" w:tentative="1">
      <w:start w:val="1"/>
      <w:numFmt w:val="lowerRoman"/>
      <w:lvlText w:val="%3."/>
      <w:lvlJc w:val="right"/>
      <w:pPr>
        <w:ind w:left="3084" w:hanging="180"/>
      </w:pPr>
    </w:lvl>
    <w:lvl w:ilvl="3" w:tplc="0407000F" w:tentative="1">
      <w:start w:val="1"/>
      <w:numFmt w:val="decimal"/>
      <w:lvlText w:val="%4."/>
      <w:lvlJc w:val="left"/>
      <w:pPr>
        <w:ind w:left="3804" w:hanging="360"/>
      </w:pPr>
    </w:lvl>
    <w:lvl w:ilvl="4" w:tplc="04070019" w:tentative="1">
      <w:start w:val="1"/>
      <w:numFmt w:val="lowerLetter"/>
      <w:lvlText w:val="%5."/>
      <w:lvlJc w:val="left"/>
      <w:pPr>
        <w:ind w:left="4524" w:hanging="360"/>
      </w:pPr>
    </w:lvl>
    <w:lvl w:ilvl="5" w:tplc="0407001B" w:tentative="1">
      <w:start w:val="1"/>
      <w:numFmt w:val="lowerRoman"/>
      <w:lvlText w:val="%6."/>
      <w:lvlJc w:val="right"/>
      <w:pPr>
        <w:ind w:left="5244" w:hanging="180"/>
      </w:pPr>
    </w:lvl>
    <w:lvl w:ilvl="6" w:tplc="0407000F" w:tentative="1">
      <w:start w:val="1"/>
      <w:numFmt w:val="decimal"/>
      <w:lvlText w:val="%7."/>
      <w:lvlJc w:val="left"/>
      <w:pPr>
        <w:ind w:left="5964" w:hanging="360"/>
      </w:pPr>
    </w:lvl>
    <w:lvl w:ilvl="7" w:tplc="04070019" w:tentative="1">
      <w:start w:val="1"/>
      <w:numFmt w:val="lowerLetter"/>
      <w:lvlText w:val="%8."/>
      <w:lvlJc w:val="left"/>
      <w:pPr>
        <w:ind w:left="6684" w:hanging="360"/>
      </w:pPr>
    </w:lvl>
    <w:lvl w:ilvl="8" w:tplc="040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5" w15:restartNumberingAfterBreak="0">
    <w:nsid w:val="10583DB9"/>
    <w:multiLevelType w:val="hybridMultilevel"/>
    <w:tmpl w:val="4E22F1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83645"/>
    <w:multiLevelType w:val="hybridMultilevel"/>
    <w:tmpl w:val="09706D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D08C3"/>
    <w:multiLevelType w:val="hybridMultilevel"/>
    <w:tmpl w:val="B57E198A"/>
    <w:lvl w:ilvl="0" w:tplc="C39CC752">
      <w:start w:val="1"/>
      <w:numFmt w:val="bullet"/>
      <w:lvlText w:val="-"/>
      <w:lvlJc w:val="left"/>
      <w:pPr>
        <w:ind w:left="2421" w:hanging="360"/>
      </w:pPr>
      <w:rPr>
        <w:rFonts w:ascii="SimHei" w:eastAsia="SimHei" w:hAnsi="SimHei" w:hint="eastAsia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07"/>
        </w:tabs>
        <w:ind w:left="2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</w:abstractNum>
  <w:abstractNum w:abstractNumId="9" w15:restartNumberingAfterBreak="0">
    <w:nsid w:val="265723A7"/>
    <w:multiLevelType w:val="hybridMultilevel"/>
    <w:tmpl w:val="D7C65A54"/>
    <w:lvl w:ilvl="0" w:tplc="C39CC752">
      <w:start w:val="1"/>
      <w:numFmt w:val="bullet"/>
      <w:lvlText w:val="-"/>
      <w:lvlJc w:val="left"/>
      <w:pPr>
        <w:ind w:left="2487" w:hanging="360"/>
      </w:pPr>
      <w:rPr>
        <w:rFonts w:ascii="SimHei" w:eastAsia="SimHei" w:hAnsi="SimHei" w:hint="eastAsia"/>
      </w:rPr>
    </w:lvl>
    <w:lvl w:ilvl="1" w:tplc="040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0" w15:restartNumberingAfterBreak="0">
    <w:nsid w:val="27580570"/>
    <w:multiLevelType w:val="hybridMultilevel"/>
    <w:tmpl w:val="22660A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4593C"/>
    <w:multiLevelType w:val="multilevel"/>
    <w:tmpl w:val="31EA572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27"/>
      <w:numFmt w:val="lowerLetter"/>
      <w:pStyle w:val="berschrift5"/>
      <w:lvlText w:val="%5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5">
      <w:start w:val="1"/>
      <w:numFmt w:val="decimal"/>
      <w:pStyle w:val="berschrift6"/>
      <w:lvlText w:val="(%6)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/>
        <w:sz w:val="24"/>
      </w:rPr>
    </w:lvl>
    <w:lvl w:ilvl="6">
      <w:start w:val="1"/>
      <w:numFmt w:val="lowerLetter"/>
      <w:pStyle w:val="berschrift7"/>
      <w:lvlText w:val="(%7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27"/>
      <w:numFmt w:val="lowerLetter"/>
      <w:pStyle w:val="berschrift8"/>
      <w:lvlText w:val="(%8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bullet"/>
      <w:pStyle w:val="berschrift9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color w:val="auto"/>
      </w:rPr>
    </w:lvl>
  </w:abstractNum>
  <w:abstractNum w:abstractNumId="12" w15:restartNumberingAfterBreak="0">
    <w:nsid w:val="3AF347CD"/>
    <w:multiLevelType w:val="hybridMultilevel"/>
    <w:tmpl w:val="151C33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424DA"/>
    <w:multiLevelType w:val="hybridMultilevel"/>
    <w:tmpl w:val="6640323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C1555"/>
    <w:multiLevelType w:val="hybridMultilevel"/>
    <w:tmpl w:val="4008CA28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41E37482"/>
    <w:multiLevelType w:val="hybridMultilevel"/>
    <w:tmpl w:val="6D0A8AE4"/>
    <w:lvl w:ilvl="0" w:tplc="0AAE26D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B16AF"/>
    <w:multiLevelType w:val="hybridMultilevel"/>
    <w:tmpl w:val="EB5A839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2B02303"/>
    <w:multiLevelType w:val="hybridMultilevel"/>
    <w:tmpl w:val="E5B2648C"/>
    <w:lvl w:ilvl="0" w:tplc="317A715A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13" w:hanging="360"/>
      </w:pPr>
    </w:lvl>
    <w:lvl w:ilvl="2" w:tplc="0407001B" w:tentative="1">
      <w:start w:val="1"/>
      <w:numFmt w:val="lowerRoman"/>
      <w:lvlText w:val="%3."/>
      <w:lvlJc w:val="right"/>
      <w:pPr>
        <w:ind w:left="1233" w:hanging="180"/>
      </w:pPr>
    </w:lvl>
    <w:lvl w:ilvl="3" w:tplc="0407000F" w:tentative="1">
      <w:start w:val="1"/>
      <w:numFmt w:val="decimal"/>
      <w:lvlText w:val="%4."/>
      <w:lvlJc w:val="left"/>
      <w:pPr>
        <w:ind w:left="1953" w:hanging="360"/>
      </w:pPr>
    </w:lvl>
    <w:lvl w:ilvl="4" w:tplc="04070019" w:tentative="1">
      <w:start w:val="1"/>
      <w:numFmt w:val="lowerLetter"/>
      <w:lvlText w:val="%5."/>
      <w:lvlJc w:val="left"/>
      <w:pPr>
        <w:ind w:left="2673" w:hanging="360"/>
      </w:pPr>
    </w:lvl>
    <w:lvl w:ilvl="5" w:tplc="0407001B" w:tentative="1">
      <w:start w:val="1"/>
      <w:numFmt w:val="lowerRoman"/>
      <w:lvlText w:val="%6."/>
      <w:lvlJc w:val="right"/>
      <w:pPr>
        <w:ind w:left="3393" w:hanging="180"/>
      </w:pPr>
    </w:lvl>
    <w:lvl w:ilvl="6" w:tplc="0407000F" w:tentative="1">
      <w:start w:val="1"/>
      <w:numFmt w:val="decimal"/>
      <w:lvlText w:val="%7."/>
      <w:lvlJc w:val="left"/>
      <w:pPr>
        <w:ind w:left="4113" w:hanging="360"/>
      </w:pPr>
    </w:lvl>
    <w:lvl w:ilvl="7" w:tplc="04070019" w:tentative="1">
      <w:start w:val="1"/>
      <w:numFmt w:val="lowerLetter"/>
      <w:lvlText w:val="%8."/>
      <w:lvlJc w:val="left"/>
      <w:pPr>
        <w:ind w:left="4833" w:hanging="360"/>
      </w:pPr>
    </w:lvl>
    <w:lvl w:ilvl="8" w:tplc="0407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46AA20F2"/>
    <w:multiLevelType w:val="hybridMultilevel"/>
    <w:tmpl w:val="AD507F62"/>
    <w:lvl w:ilvl="0" w:tplc="FF1676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05FB1"/>
    <w:multiLevelType w:val="hybridMultilevel"/>
    <w:tmpl w:val="CABC0E4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7374A84"/>
    <w:multiLevelType w:val="hybridMultilevel"/>
    <w:tmpl w:val="58DC7018"/>
    <w:lvl w:ilvl="0" w:tplc="0407000F">
      <w:start w:val="1"/>
      <w:numFmt w:val="decimal"/>
      <w:lvlText w:val="%1."/>
      <w:lvlJc w:val="left"/>
      <w:pPr>
        <w:ind w:left="1778" w:hanging="360"/>
      </w:p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2" w15:restartNumberingAfterBreak="0">
    <w:nsid w:val="4CDD7134"/>
    <w:multiLevelType w:val="hybridMultilevel"/>
    <w:tmpl w:val="EF4A80C2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DFC1183"/>
    <w:multiLevelType w:val="hybridMultilevel"/>
    <w:tmpl w:val="89A29648"/>
    <w:lvl w:ilvl="0" w:tplc="0407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4E927FA4"/>
    <w:multiLevelType w:val="hybridMultilevel"/>
    <w:tmpl w:val="377285A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ECA6B18"/>
    <w:multiLevelType w:val="hybridMultilevel"/>
    <w:tmpl w:val="238AB88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4CC8"/>
    <w:multiLevelType w:val="hybridMultilevel"/>
    <w:tmpl w:val="A04C07A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5125E2D"/>
    <w:multiLevelType w:val="hybridMultilevel"/>
    <w:tmpl w:val="2A66CF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57329"/>
    <w:multiLevelType w:val="hybridMultilevel"/>
    <w:tmpl w:val="92D45CC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F1DBB"/>
    <w:multiLevelType w:val="hybridMultilevel"/>
    <w:tmpl w:val="8FF88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0E5D27"/>
    <w:multiLevelType w:val="hybridMultilevel"/>
    <w:tmpl w:val="F014DB1E"/>
    <w:lvl w:ilvl="0" w:tplc="C39CC752">
      <w:start w:val="1"/>
      <w:numFmt w:val="bullet"/>
      <w:lvlText w:val="-"/>
      <w:lvlJc w:val="left"/>
      <w:pPr>
        <w:ind w:left="2421" w:hanging="360"/>
      </w:pPr>
      <w:rPr>
        <w:rFonts w:ascii="SimHei" w:eastAsia="SimHei" w:hAnsi="SimHei" w:hint="eastAsia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2" w15:restartNumberingAfterBreak="0">
    <w:nsid w:val="688A559A"/>
    <w:multiLevelType w:val="hybridMultilevel"/>
    <w:tmpl w:val="FF8064A4"/>
    <w:lvl w:ilvl="0" w:tplc="D56C1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A955FA"/>
    <w:multiLevelType w:val="hybridMultilevel"/>
    <w:tmpl w:val="25EACF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461BC"/>
    <w:multiLevelType w:val="hybridMultilevel"/>
    <w:tmpl w:val="4F969E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17C2F"/>
    <w:multiLevelType w:val="hybridMultilevel"/>
    <w:tmpl w:val="FB1E6976"/>
    <w:lvl w:ilvl="0" w:tplc="C39CC752">
      <w:start w:val="1"/>
      <w:numFmt w:val="bullet"/>
      <w:lvlText w:val="-"/>
      <w:lvlJc w:val="left"/>
      <w:pPr>
        <w:ind w:left="2487" w:hanging="360"/>
      </w:pPr>
      <w:rPr>
        <w:rFonts w:ascii="SimHei" w:eastAsia="SimHei" w:hAnsi="SimHei" w:hint="eastAsia"/>
      </w:rPr>
    </w:lvl>
    <w:lvl w:ilvl="1" w:tplc="040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6" w15:restartNumberingAfterBreak="0">
    <w:nsid w:val="6D703BA7"/>
    <w:multiLevelType w:val="hybridMultilevel"/>
    <w:tmpl w:val="028032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A6359A"/>
    <w:multiLevelType w:val="hybridMultilevel"/>
    <w:tmpl w:val="2F7614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401E2A"/>
    <w:multiLevelType w:val="hybridMultilevel"/>
    <w:tmpl w:val="6D18B3B4"/>
    <w:lvl w:ilvl="0" w:tplc="C39CC752">
      <w:start w:val="1"/>
      <w:numFmt w:val="bullet"/>
      <w:lvlText w:val="-"/>
      <w:lvlJc w:val="left"/>
      <w:pPr>
        <w:ind w:left="2487" w:hanging="360"/>
      </w:pPr>
      <w:rPr>
        <w:rFonts w:ascii="SimHei" w:eastAsia="SimHei" w:hAnsi="SimHei" w:hint="eastAsia"/>
      </w:rPr>
    </w:lvl>
    <w:lvl w:ilvl="1" w:tplc="040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9" w15:restartNumberingAfterBreak="0">
    <w:nsid w:val="743F7889"/>
    <w:multiLevelType w:val="hybridMultilevel"/>
    <w:tmpl w:val="FD868E90"/>
    <w:lvl w:ilvl="0" w:tplc="0407000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4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1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01" w:hanging="360"/>
      </w:pPr>
      <w:rPr>
        <w:rFonts w:ascii="Wingdings" w:hAnsi="Wingdings" w:hint="default"/>
      </w:rPr>
    </w:lvl>
  </w:abstractNum>
  <w:abstractNum w:abstractNumId="40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465069B"/>
    <w:multiLevelType w:val="multilevel"/>
    <w:tmpl w:val="BA668EF4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2" w15:restartNumberingAfterBreak="0">
    <w:nsid w:val="79AA2E62"/>
    <w:multiLevelType w:val="hybridMultilevel"/>
    <w:tmpl w:val="172EB71E"/>
    <w:lvl w:ilvl="0" w:tplc="0407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3" w15:restartNumberingAfterBreak="0">
    <w:nsid w:val="7C4951B2"/>
    <w:multiLevelType w:val="hybridMultilevel"/>
    <w:tmpl w:val="A6A6C82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9457480">
    <w:abstractNumId w:val="11"/>
  </w:num>
  <w:num w:numId="2" w16cid:durableId="1952280128">
    <w:abstractNumId w:val="42"/>
  </w:num>
  <w:num w:numId="3" w16cid:durableId="1048145418">
    <w:abstractNumId w:val="16"/>
  </w:num>
  <w:num w:numId="4" w16cid:durableId="843545462">
    <w:abstractNumId w:val="19"/>
  </w:num>
  <w:num w:numId="5" w16cid:durableId="578102086">
    <w:abstractNumId w:val="37"/>
  </w:num>
  <w:num w:numId="6" w16cid:durableId="1300913751">
    <w:abstractNumId w:val="15"/>
  </w:num>
  <w:num w:numId="7" w16cid:durableId="909077932">
    <w:abstractNumId w:val="22"/>
  </w:num>
  <w:num w:numId="8" w16cid:durableId="723214229">
    <w:abstractNumId w:val="24"/>
  </w:num>
  <w:num w:numId="9" w16cid:durableId="1100685186">
    <w:abstractNumId w:val="0"/>
  </w:num>
  <w:num w:numId="10" w16cid:durableId="505903532">
    <w:abstractNumId w:val="40"/>
  </w:num>
  <w:num w:numId="11" w16cid:durableId="1920476860">
    <w:abstractNumId w:val="31"/>
  </w:num>
  <w:num w:numId="12" w16cid:durableId="1369601740">
    <w:abstractNumId w:val="8"/>
  </w:num>
  <w:num w:numId="13" w16cid:durableId="208733087">
    <w:abstractNumId w:val="21"/>
  </w:num>
  <w:num w:numId="14" w16cid:durableId="41637098">
    <w:abstractNumId w:val="38"/>
  </w:num>
  <w:num w:numId="15" w16cid:durableId="1308586195">
    <w:abstractNumId w:val="9"/>
  </w:num>
  <w:num w:numId="16" w16cid:durableId="1374503540">
    <w:abstractNumId w:val="1"/>
  </w:num>
  <w:num w:numId="17" w16cid:durableId="135228121">
    <w:abstractNumId w:val="30"/>
  </w:num>
  <w:num w:numId="18" w16cid:durableId="944963602">
    <w:abstractNumId w:val="7"/>
  </w:num>
  <w:num w:numId="19" w16cid:durableId="1331561418">
    <w:abstractNumId w:val="35"/>
  </w:num>
  <w:num w:numId="20" w16cid:durableId="665667024">
    <w:abstractNumId w:val="20"/>
  </w:num>
  <w:num w:numId="21" w16cid:durableId="1831142757">
    <w:abstractNumId w:val="26"/>
  </w:num>
  <w:num w:numId="22" w16cid:durableId="1604728674">
    <w:abstractNumId w:val="11"/>
  </w:num>
  <w:num w:numId="23" w16cid:durableId="1868979306">
    <w:abstractNumId w:val="11"/>
  </w:num>
  <w:num w:numId="24" w16cid:durableId="513150372">
    <w:abstractNumId w:val="11"/>
  </w:num>
  <w:num w:numId="25" w16cid:durableId="762342562">
    <w:abstractNumId w:val="43"/>
  </w:num>
  <w:num w:numId="26" w16cid:durableId="743920492">
    <w:abstractNumId w:val="13"/>
  </w:num>
  <w:num w:numId="27" w16cid:durableId="1092121656">
    <w:abstractNumId w:val="6"/>
  </w:num>
  <w:num w:numId="28" w16cid:durableId="1224410271">
    <w:abstractNumId w:val="10"/>
  </w:num>
  <w:num w:numId="29" w16cid:durableId="717626192">
    <w:abstractNumId w:val="17"/>
  </w:num>
  <w:num w:numId="30" w16cid:durableId="888691723">
    <w:abstractNumId w:val="32"/>
  </w:num>
  <w:num w:numId="31" w16cid:durableId="464733858">
    <w:abstractNumId w:val="18"/>
  </w:num>
  <w:num w:numId="32" w16cid:durableId="1666199350">
    <w:abstractNumId w:val="3"/>
  </w:num>
  <w:num w:numId="33" w16cid:durableId="1004942883">
    <w:abstractNumId w:val="25"/>
  </w:num>
  <w:num w:numId="34" w16cid:durableId="1029987609">
    <w:abstractNumId w:val="27"/>
  </w:num>
  <w:num w:numId="35" w16cid:durableId="629433923">
    <w:abstractNumId w:val="39"/>
  </w:num>
  <w:num w:numId="36" w16cid:durableId="1561021436">
    <w:abstractNumId w:val="23"/>
  </w:num>
  <w:num w:numId="37" w16cid:durableId="1355690548">
    <w:abstractNumId w:val="14"/>
  </w:num>
  <w:num w:numId="38" w16cid:durableId="1402168529">
    <w:abstractNumId w:val="36"/>
  </w:num>
  <w:num w:numId="39" w16cid:durableId="731581782">
    <w:abstractNumId w:val="28"/>
  </w:num>
  <w:num w:numId="40" w16cid:durableId="50462919">
    <w:abstractNumId w:val="41"/>
  </w:num>
  <w:num w:numId="41" w16cid:durableId="1917544264">
    <w:abstractNumId w:val="4"/>
  </w:num>
  <w:num w:numId="42" w16cid:durableId="1334070868">
    <w:abstractNumId w:val="2"/>
  </w:num>
  <w:num w:numId="43" w16cid:durableId="61686174">
    <w:abstractNumId w:val="12"/>
  </w:num>
  <w:num w:numId="44" w16cid:durableId="660616659">
    <w:abstractNumId w:val="5"/>
  </w:num>
  <w:num w:numId="45" w16cid:durableId="1267616301">
    <w:abstractNumId w:val="33"/>
  </w:num>
  <w:num w:numId="46" w16cid:durableId="2128040020">
    <w:abstractNumId w:val="29"/>
  </w:num>
  <w:num w:numId="47" w16cid:durableId="1714963779">
    <w:abstractNumId w:val="3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twurf" w:val="False"/>
    <w:docVar w:name="Umlauf" w:val="23-192334-2015-02-23 Bewerbungsunterl. Wasserwerk endg..doc"/>
  </w:docVars>
  <w:rsids>
    <w:rsidRoot w:val="002330F6"/>
    <w:rsid w:val="00000497"/>
    <w:rsid w:val="00001502"/>
    <w:rsid w:val="000018C0"/>
    <w:rsid w:val="000055DC"/>
    <w:rsid w:val="00005CA5"/>
    <w:rsid w:val="0000790E"/>
    <w:rsid w:val="00010496"/>
    <w:rsid w:val="00015166"/>
    <w:rsid w:val="0001620E"/>
    <w:rsid w:val="0002117C"/>
    <w:rsid w:val="00022540"/>
    <w:rsid w:val="00023459"/>
    <w:rsid w:val="0002535B"/>
    <w:rsid w:val="00030015"/>
    <w:rsid w:val="00030373"/>
    <w:rsid w:val="0003121D"/>
    <w:rsid w:val="000317CD"/>
    <w:rsid w:val="000317F5"/>
    <w:rsid w:val="00031EB2"/>
    <w:rsid w:val="00032B8D"/>
    <w:rsid w:val="0003322D"/>
    <w:rsid w:val="0004173C"/>
    <w:rsid w:val="00042954"/>
    <w:rsid w:val="0004626A"/>
    <w:rsid w:val="00050FF8"/>
    <w:rsid w:val="00052D5E"/>
    <w:rsid w:val="0005403C"/>
    <w:rsid w:val="000549B1"/>
    <w:rsid w:val="0006080E"/>
    <w:rsid w:val="000631BA"/>
    <w:rsid w:val="000631BD"/>
    <w:rsid w:val="000635F7"/>
    <w:rsid w:val="00063C8B"/>
    <w:rsid w:val="00063F26"/>
    <w:rsid w:val="00064BF7"/>
    <w:rsid w:val="00067715"/>
    <w:rsid w:val="00067E68"/>
    <w:rsid w:val="00070E81"/>
    <w:rsid w:val="00074530"/>
    <w:rsid w:val="00074574"/>
    <w:rsid w:val="0007601B"/>
    <w:rsid w:val="00077348"/>
    <w:rsid w:val="00077B6A"/>
    <w:rsid w:val="00080429"/>
    <w:rsid w:val="00081F25"/>
    <w:rsid w:val="000838BD"/>
    <w:rsid w:val="000840C6"/>
    <w:rsid w:val="00085848"/>
    <w:rsid w:val="000860C8"/>
    <w:rsid w:val="00086D41"/>
    <w:rsid w:val="000871E7"/>
    <w:rsid w:val="00087B5E"/>
    <w:rsid w:val="00091923"/>
    <w:rsid w:val="000919E9"/>
    <w:rsid w:val="00091CDC"/>
    <w:rsid w:val="00093FCF"/>
    <w:rsid w:val="00097E66"/>
    <w:rsid w:val="000A1C1D"/>
    <w:rsid w:val="000A389A"/>
    <w:rsid w:val="000A45D8"/>
    <w:rsid w:val="000A535A"/>
    <w:rsid w:val="000A54BE"/>
    <w:rsid w:val="000A638C"/>
    <w:rsid w:val="000A6AE2"/>
    <w:rsid w:val="000A6CE5"/>
    <w:rsid w:val="000B002B"/>
    <w:rsid w:val="000B137E"/>
    <w:rsid w:val="000B3EF9"/>
    <w:rsid w:val="000C1C83"/>
    <w:rsid w:val="000C2E01"/>
    <w:rsid w:val="000C61FD"/>
    <w:rsid w:val="000C6350"/>
    <w:rsid w:val="000C6D12"/>
    <w:rsid w:val="000D1A2C"/>
    <w:rsid w:val="000D4808"/>
    <w:rsid w:val="000D5207"/>
    <w:rsid w:val="000D69F2"/>
    <w:rsid w:val="000E0B2B"/>
    <w:rsid w:val="000E10B2"/>
    <w:rsid w:val="000E1EF6"/>
    <w:rsid w:val="000E24FE"/>
    <w:rsid w:val="000E4258"/>
    <w:rsid w:val="000E5F56"/>
    <w:rsid w:val="000F283E"/>
    <w:rsid w:val="000F3B36"/>
    <w:rsid w:val="000F3DB4"/>
    <w:rsid w:val="000F62B9"/>
    <w:rsid w:val="00100637"/>
    <w:rsid w:val="00102E64"/>
    <w:rsid w:val="0010309E"/>
    <w:rsid w:val="001033F1"/>
    <w:rsid w:val="0010618B"/>
    <w:rsid w:val="00110284"/>
    <w:rsid w:val="0011119E"/>
    <w:rsid w:val="00111236"/>
    <w:rsid w:val="00112896"/>
    <w:rsid w:val="001136C0"/>
    <w:rsid w:val="001156A0"/>
    <w:rsid w:val="00117386"/>
    <w:rsid w:val="0012072C"/>
    <w:rsid w:val="00121611"/>
    <w:rsid w:val="001222AF"/>
    <w:rsid w:val="001258D8"/>
    <w:rsid w:val="001264E6"/>
    <w:rsid w:val="00126EEE"/>
    <w:rsid w:val="00127443"/>
    <w:rsid w:val="00127F91"/>
    <w:rsid w:val="00130C60"/>
    <w:rsid w:val="0013233E"/>
    <w:rsid w:val="00133A3C"/>
    <w:rsid w:val="001343D8"/>
    <w:rsid w:val="00135D44"/>
    <w:rsid w:val="00136115"/>
    <w:rsid w:val="00136262"/>
    <w:rsid w:val="00140D02"/>
    <w:rsid w:val="00144D75"/>
    <w:rsid w:val="001479E9"/>
    <w:rsid w:val="0015014A"/>
    <w:rsid w:val="00153008"/>
    <w:rsid w:val="001531A8"/>
    <w:rsid w:val="00153464"/>
    <w:rsid w:val="0015493C"/>
    <w:rsid w:val="0015631C"/>
    <w:rsid w:val="001602BB"/>
    <w:rsid w:val="001609B6"/>
    <w:rsid w:val="001618FD"/>
    <w:rsid w:val="001627C4"/>
    <w:rsid w:val="001629F1"/>
    <w:rsid w:val="00163DCC"/>
    <w:rsid w:val="00164E56"/>
    <w:rsid w:val="001662F7"/>
    <w:rsid w:val="00166B80"/>
    <w:rsid w:val="00167694"/>
    <w:rsid w:val="00171748"/>
    <w:rsid w:val="00174C9B"/>
    <w:rsid w:val="00175C48"/>
    <w:rsid w:val="00176227"/>
    <w:rsid w:val="001762E2"/>
    <w:rsid w:val="00180701"/>
    <w:rsid w:val="00182318"/>
    <w:rsid w:val="001827A9"/>
    <w:rsid w:val="0018314E"/>
    <w:rsid w:val="001841AC"/>
    <w:rsid w:val="001842BE"/>
    <w:rsid w:val="001849C3"/>
    <w:rsid w:val="00184DAE"/>
    <w:rsid w:val="00185973"/>
    <w:rsid w:val="0018708A"/>
    <w:rsid w:val="00191337"/>
    <w:rsid w:val="00192692"/>
    <w:rsid w:val="001927C1"/>
    <w:rsid w:val="00195D27"/>
    <w:rsid w:val="0019668F"/>
    <w:rsid w:val="00197434"/>
    <w:rsid w:val="001A0DB8"/>
    <w:rsid w:val="001A2A70"/>
    <w:rsid w:val="001A3983"/>
    <w:rsid w:val="001A64C1"/>
    <w:rsid w:val="001A6550"/>
    <w:rsid w:val="001A7B8F"/>
    <w:rsid w:val="001B038D"/>
    <w:rsid w:val="001B38B2"/>
    <w:rsid w:val="001B403C"/>
    <w:rsid w:val="001B5421"/>
    <w:rsid w:val="001B625B"/>
    <w:rsid w:val="001B768A"/>
    <w:rsid w:val="001B7F26"/>
    <w:rsid w:val="001C23D0"/>
    <w:rsid w:val="001C34A1"/>
    <w:rsid w:val="001C39EA"/>
    <w:rsid w:val="001C6410"/>
    <w:rsid w:val="001C6F0A"/>
    <w:rsid w:val="001C7845"/>
    <w:rsid w:val="001D089F"/>
    <w:rsid w:val="001D2E2E"/>
    <w:rsid w:val="001D36FB"/>
    <w:rsid w:val="001D5671"/>
    <w:rsid w:val="001D6020"/>
    <w:rsid w:val="001D6475"/>
    <w:rsid w:val="001D6BDF"/>
    <w:rsid w:val="001D6C36"/>
    <w:rsid w:val="001E0A93"/>
    <w:rsid w:val="001E2485"/>
    <w:rsid w:val="001E3512"/>
    <w:rsid w:val="001E5C94"/>
    <w:rsid w:val="001E72A1"/>
    <w:rsid w:val="001E7FAC"/>
    <w:rsid w:val="001F05FA"/>
    <w:rsid w:val="001F36AB"/>
    <w:rsid w:val="001F3926"/>
    <w:rsid w:val="001F3F02"/>
    <w:rsid w:val="001F466B"/>
    <w:rsid w:val="001F4D90"/>
    <w:rsid w:val="001F5C95"/>
    <w:rsid w:val="0020165F"/>
    <w:rsid w:val="00201A0D"/>
    <w:rsid w:val="00202037"/>
    <w:rsid w:val="00202A0A"/>
    <w:rsid w:val="00204A62"/>
    <w:rsid w:val="00204D4A"/>
    <w:rsid w:val="00205985"/>
    <w:rsid w:val="00207236"/>
    <w:rsid w:val="00207AB1"/>
    <w:rsid w:val="002106F3"/>
    <w:rsid w:val="00211004"/>
    <w:rsid w:val="002118D5"/>
    <w:rsid w:val="002118F3"/>
    <w:rsid w:val="002170E6"/>
    <w:rsid w:val="0022110E"/>
    <w:rsid w:val="00222AD0"/>
    <w:rsid w:val="00225650"/>
    <w:rsid w:val="002271F6"/>
    <w:rsid w:val="00227217"/>
    <w:rsid w:val="002276DE"/>
    <w:rsid w:val="00231781"/>
    <w:rsid w:val="002330F6"/>
    <w:rsid w:val="00235F06"/>
    <w:rsid w:val="00242493"/>
    <w:rsid w:val="00245515"/>
    <w:rsid w:val="0024565E"/>
    <w:rsid w:val="00246197"/>
    <w:rsid w:val="002476DD"/>
    <w:rsid w:val="0025357F"/>
    <w:rsid w:val="00254381"/>
    <w:rsid w:val="00256182"/>
    <w:rsid w:val="002563AE"/>
    <w:rsid w:val="002568AD"/>
    <w:rsid w:val="00261BE3"/>
    <w:rsid w:val="0026218A"/>
    <w:rsid w:val="00265DAA"/>
    <w:rsid w:val="0026637E"/>
    <w:rsid w:val="00266B67"/>
    <w:rsid w:val="002677F6"/>
    <w:rsid w:val="00267EDE"/>
    <w:rsid w:val="0027210D"/>
    <w:rsid w:val="002733D2"/>
    <w:rsid w:val="00273870"/>
    <w:rsid w:val="00277D7F"/>
    <w:rsid w:val="00280156"/>
    <w:rsid w:val="0028199B"/>
    <w:rsid w:val="00282319"/>
    <w:rsid w:val="002831DC"/>
    <w:rsid w:val="00287E89"/>
    <w:rsid w:val="0029028B"/>
    <w:rsid w:val="00291683"/>
    <w:rsid w:val="002934A9"/>
    <w:rsid w:val="00295DA4"/>
    <w:rsid w:val="00296855"/>
    <w:rsid w:val="00297E01"/>
    <w:rsid w:val="002A00C2"/>
    <w:rsid w:val="002A0AA7"/>
    <w:rsid w:val="002A10FF"/>
    <w:rsid w:val="002A1421"/>
    <w:rsid w:val="002A1563"/>
    <w:rsid w:val="002A1BF8"/>
    <w:rsid w:val="002A289C"/>
    <w:rsid w:val="002A34E3"/>
    <w:rsid w:val="002A4B42"/>
    <w:rsid w:val="002A7BA4"/>
    <w:rsid w:val="002B12E9"/>
    <w:rsid w:val="002B1520"/>
    <w:rsid w:val="002B362B"/>
    <w:rsid w:val="002B4485"/>
    <w:rsid w:val="002C01C6"/>
    <w:rsid w:val="002C02A3"/>
    <w:rsid w:val="002C0698"/>
    <w:rsid w:val="002C1480"/>
    <w:rsid w:val="002C29A4"/>
    <w:rsid w:val="002C3199"/>
    <w:rsid w:val="002C5FA4"/>
    <w:rsid w:val="002D2788"/>
    <w:rsid w:val="002D3359"/>
    <w:rsid w:val="002D4341"/>
    <w:rsid w:val="002D4E90"/>
    <w:rsid w:val="002D4EAE"/>
    <w:rsid w:val="002D61EF"/>
    <w:rsid w:val="002E0096"/>
    <w:rsid w:val="002E1505"/>
    <w:rsid w:val="002E186F"/>
    <w:rsid w:val="002E40AD"/>
    <w:rsid w:val="002E4941"/>
    <w:rsid w:val="002E5008"/>
    <w:rsid w:val="002E5398"/>
    <w:rsid w:val="002E5E89"/>
    <w:rsid w:val="002E6945"/>
    <w:rsid w:val="002F39F0"/>
    <w:rsid w:val="002F59DA"/>
    <w:rsid w:val="002F6554"/>
    <w:rsid w:val="002F6F7F"/>
    <w:rsid w:val="002F7707"/>
    <w:rsid w:val="002F79BB"/>
    <w:rsid w:val="0030063D"/>
    <w:rsid w:val="00300F32"/>
    <w:rsid w:val="003029A1"/>
    <w:rsid w:val="00304114"/>
    <w:rsid w:val="003044A4"/>
    <w:rsid w:val="00304DC7"/>
    <w:rsid w:val="0030696E"/>
    <w:rsid w:val="0030758F"/>
    <w:rsid w:val="00310A74"/>
    <w:rsid w:val="00310E5F"/>
    <w:rsid w:val="00312020"/>
    <w:rsid w:val="003133E4"/>
    <w:rsid w:val="00314B22"/>
    <w:rsid w:val="0031705A"/>
    <w:rsid w:val="003228DC"/>
    <w:rsid w:val="00322C75"/>
    <w:rsid w:val="00323551"/>
    <w:rsid w:val="00323836"/>
    <w:rsid w:val="00323A58"/>
    <w:rsid w:val="00323C5D"/>
    <w:rsid w:val="003245DF"/>
    <w:rsid w:val="00324F7B"/>
    <w:rsid w:val="003279A6"/>
    <w:rsid w:val="003318C7"/>
    <w:rsid w:val="00332E7A"/>
    <w:rsid w:val="0033393A"/>
    <w:rsid w:val="00333B5A"/>
    <w:rsid w:val="00334EAC"/>
    <w:rsid w:val="00336B15"/>
    <w:rsid w:val="00337467"/>
    <w:rsid w:val="00347DC6"/>
    <w:rsid w:val="00350539"/>
    <w:rsid w:val="00351CFE"/>
    <w:rsid w:val="0035362C"/>
    <w:rsid w:val="003554DC"/>
    <w:rsid w:val="00355B07"/>
    <w:rsid w:val="00355ED8"/>
    <w:rsid w:val="003566AB"/>
    <w:rsid w:val="0036171C"/>
    <w:rsid w:val="00361BF0"/>
    <w:rsid w:val="0036284F"/>
    <w:rsid w:val="0036542C"/>
    <w:rsid w:val="003704CC"/>
    <w:rsid w:val="00373C8D"/>
    <w:rsid w:val="00373FD9"/>
    <w:rsid w:val="00374D15"/>
    <w:rsid w:val="00375B24"/>
    <w:rsid w:val="00380E57"/>
    <w:rsid w:val="00381D23"/>
    <w:rsid w:val="003826AB"/>
    <w:rsid w:val="00384FEB"/>
    <w:rsid w:val="003856D8"/>
    <w:rsid w:val="00386AE7"/>
    <w:rsid w:val="003878CF"/>
    <w:rsid w:val="00387E86"/>
    <w:rsid w:val="00390397"/>
    <w:rsid w:val="00392B2E"/>
    <w:rsid w:val="003931AE"/>
    <w:rsid w:val="003931F6"/>
    <w:rsid w:val="00393D94"/>
    <w:rsid w:val="003949F5"/>
    <w:rsid w:val="00394C2A"/>
    <w:rsid w:val="00395D2F"/>
    <w:rsid w:val="003A1479"/>
    <w:rsid w:val="003A1699"/>
    <w:rsid w:val="003A16C9"/>
    <w:rsid w:val="003A1AFD"/>
    <w:rsid w:val="003A2282"/>
    <w:rsid w:val="003A4AAE"/>
    <w:rsid w:val="003A4F4D"/>
    <w:rsid w:val="003B1ECE"/>
    <w:rsid w:val="003B55CB"/>
    <w:rsid w:val="003B692F"/>
    <w:rsid w:val="003B7F5B"/>
    <w:rsid w:val="003C057D"/>
    <w:rsid w:val="003C0AD3"/>
    <w:rsid w:val="003C4872"/>
    <w:rsid w:val="003C547B"/>
    <w:rsid w:val="003C5C41"/>
    <w:rsid w:val="003C7369"/>
    <w:rsid w:val="003C78B7"/>
    <w:rsid w:val="003D0634"/>
    <w:rsid w:val="003D0C9D"/>
    <w:rsid w:val="003D176D"/>
    <w:rsid w:val="003D277C"/>
    <w:rsid w:val="003D356B"/>
    <w:rsid w:val="003D4DB1"/>
    <w:rsid w:val="003D6E7F"/>
    <w:rsid w:val="003D76A0"/>
    <w:rsid w:val="003E08DD"/>
    <w:rsid w:val="003E1EF8"/>
    <w:rsid w:val="003E23F9"/>
    <w:rsid w:val="003E5F98"/>
    <w:rsid w:val="003E769B"/>
    <w:rsid w:val="003E7FA2"/>
    <w:rsid w:val="003F0818"/>
    <w:rsid w:val="003F124F"/>
    <w:rsid w:val="003F45D6"/>
    <w:rsid w:val="003F6912"/>
    <w:rsid w:val="003F75F5"/>
    <w:rsid w:val="004010D1"/>
    <w:rsid w:val="00401191"/>
    <w:rsid w:val="00401CA0"/>
    <w:rsid w:val="00401D64"/>
    <w:rsid w:val="00402525"/>
    <w:rsid w:val="00402558"/>
    <w:rsid w:val="00402D60"/>
    <w:rsid w:val="00404001"/>
    <w:rsid w:val="00404595"/>
    <w:rsid w:val="00404EC9"/>
    <w:rsid w:val="004061D8"/>
    <w:rsid w:val="0041000B"/>
    <w:rsid w:val="004111F1"/>
    <w:rsid w:val="0041417E"/>
    <w:rsid w:val="00415E83"/>
    <w:rsid w:val="00417FB3"/>
    <w:rsid w:val="00424235"/>
    <w:rsid w:val="004258F1"/>
    <w:rsid w:val="0042769B"/>
    <w:rsid w:val="00433326"/>
    <w:rsid w:val="0043342F"/>
    <w:rsid w:val="00433CBB"/>
    <w:rsid w:val="00434892"/>
    <w:rsid w:val="00434B3E"/>
    <w:rsid w:val="00434E44"/>
    <w:rsid w:val="00435279"/>
    <w:rsid w:val="00435625"/>
    <w:rsid w:val="00435A32"/>
    <w:rsid w:val="004360BC"/>
    <w:rsid w:val="00436431"/>
    <w:rsid w:val="004400EE"/>
    <w:rsid w:val="00444418"/>
    <w:rsid w:val="00444F7E"/>
    <w:rsid w:val="00446EB6"/>
    <w:rsid w:val="0045080C"/>
    <w:rsid w:val="00450E26"/>
    <w:rsid w:val="004518B4"/>
    <w:rsid w:val="0045418E"/>
    <w:rsid w:val="00454D79"/>
    <w:rsid w:val="00457AEF"/>
    <w:rsid w:val="0046119B"/>
    <w:rsid w:val="00462292"/>
    <w:rsid w:val="00462C15"/>
    <w:rsid w:val="004632E4"/>
    <w:rsid w:val="00464DB4"/>
    <w:rsid w:val="00465258"/>
    <w:rsid w:val="00470985"/>
    <w:rsid w:val="00470D4F"/>
    <w:rsid w:val="00471192"/>
    <w:rsid w:val="00471B27"/>
    <w:rsid w:val="00471C1A"/>
    <w:rsid w:val="0047435C"/>
    <w:rsid w:val="00475837"/>
    <w:rsid w:val="00480AF2"/>
    <w:rsid w:val="00481EE7"/>
    <w:rsid w:val="00481EFC"/>
    <w:rsid w:val="0048306D"/>
    <w:rsid w:val="00484252"/>
    <w:rsid w:val="00485025"/>
    <w:rsid w:val="00490122"/>
    <w:rsid w:val="00491CCF"/>
    <w:rsid w:val="00492F40"/>
    <w:rsid w:val="00492FBB"/>
    <w:rsid w:val="0049515E"/>
    <w:rsid w:val="00495DB5"/>
    <w:rsid w:val="00496A13"/>
    <w:rsid w:val="00496D1A"/>
    <w:rsid w:val="00497AFE"/>
    <w:rsid w:val="004A16AB"/>
    <w:rsid w:val="004A30BC"/>
    <w:rsid w:val="004A32BB"/>
    <w:rsid w:val="004A5D37"/>
    <w:rsid w:val="004B1E8B"/>
    <w:rsid w:val="004B2BC0"/>
    <w:rsid w:val="004B2CBE"/>
    <w:rsid w:val="004B2E4C"/>
    <w:rsid w:val="004B3D4D"/>
    <w:rsid w:val="004B436A"/>
    <w:rsid w:val="004B4DB5"/>
    <w:rsid w:val="004B6A3F"/>
    <w:rsid w:val="004B6C27"/>
    <w:rsid w:val="004B71AD"/>
    <w:rsid w:val="004C3D8D"/>
    <w:rsid w:val="004C449E"/>
    <w:rsid w:val="004C5B4F"/>
    <w:rsid w:val="004C6E8C"/>
    <w:rsid w:val="004D1CCB"/>
    <w:rsid w:val="004D2FD2"/>
    <w:rsid w:val="004D3C2F"/>
    <w:rsid w:val="004D4290"/>
    <w:rsid w:val="004D52B6"/>
    <w:rsid w:val="004D5A33"/>
    <w:rsid w:val="004D5ACC"/>
    <w:rsid w:val="004D5E8A"/>
    <w:rsid w:val="004D6C29"/>
    <w:rsid w:val="004D765D"/>
    <w:rsid w:val="004D798C"/>
    <w:rsid w:val="004E3A23"/>
    <w:rsid w:val="004E6695"/>
    <w:rsid w:val="004F004B"/>
    <w:rsid w:val="004F184E"/>
    <w:rsid w:val="004F33DD"/>
    <w:rsid w:val="004F3546"/>
    <w:rsid w:val="004F58DC"/>
    <w:rsid w:val="0050163C"/>
    <w:rsid w:val="00501C5F"/>
    <w:rsid w:val="00502AA9"/>
    <w:rsid w:val="005031B8"/>
    <w:rsid w:val="005051E2"/>
    <w:rsid w:val="00506FA4"/>
    <w:rsid w:val="00507543"/>
    <w:rsid w:val="0051115E"/>
    <w:rsid w:val="0051192F"/>
    <w:rsid w:val="00512A5D"/>
    <w:rsid w:val="00513BA9"/>
    <w:rsid w:val="00516FD7"/>
    <w:rsid w:val="00521263"/>
    <w:rsid w:val="005213BB"/>
    <w:rsid w:val="0052369C"/>
    <w:rsid w:val="005249A1"/>
    <w:rsid w:val="00526515"/>
    <w:rsid w:val="00526A3E"/>
    <w:rsid w:val="00530D98"/>
    <w:rsid w:val="005314F5"/>
    <w:rsid w:val="00532504"/>
    <w:rsid w:val="005330CA"/>
    <w:rsid w:val="005337AF"/>
    <w:rsid w:val="00536CA9"/>
    <w:rsid w:val="00541315"/>
    <w:rsid w:val="00546358"/>
    <w:rsid w:val="005472C5"/>
    <w:rsid w:val="0055033B"/>
    <w:rsid w:val="0055102D"/>
    <w:rsid w:val="00552E02"/>
    <w:rsid w:val="0055360F"/>
    <w:rsid w:val="00554FA7"/>
    <w:rsid w:val="005552A7"/>
    <w:rsid w:val="00555E7B"/>
    <w:rsid w:val="00557475"/>
    <w:rsid w:val="00560B85"/>
    <w:rsid w:val="005649BD"/>
    <w:rsid w:val="00565F8C"/>
    <w:rsid w:val="005700EF"/>
    <w:rsid w:val="00570832"/>
    <w:rsid w:val="005717BB"/>
    <w:rsid w:val="005737AF"/>
    <w:rsid w:val="005754DE"/>
    <w:rsid w:val="0057604F"/>
    <w:rsid w:val="005760FA"/>
    <w:rsid w:val="005779ED"/>
    <w:rsid w:val="00577C11"/>
    <w:rsid w:val="00581366"/>
    <w:rsid w:val="005827DA"/>
    <w:rsid w:val="00585F4A"/>
    <w:rsid w:val="00590878"/>
    <w:rsid w:val="005929A2"/>
    <w:rsid w:val="005936BB"/>
    <w:rsid w:val="00594720"/>
    <w:rsid w:val="00595CE7"/>
    <w:rsid w:val="005968C9"/>
    <w:rsid w:val="0059764E"/>
    <w:rsid w:val="005A0104"/>
    <w:rsid w:val="005A1562"/>
    <w:rsid w:val="005A16C2"/>
    <w:rsid w:val="005A4537"/>
    <w:rsid w:val="005A60CF"/>
    <w:rsid w:val="005A633A"/>
    <w:rsid w:val="005B19E6"/>
    <w:rsid w:val="005B20FF"/>
    <w:rsid w:val="005B3104"/>
    <w:rsid w:val="005B3C7C"/>
    <w:rsid w:val="005B5360"/>
    <w:rsid w:val="005B5FFA"/>
    <w:rsid w:val="005B68F6"/>
    <w:rsid w:val="005C01C8"/>
    <w:rsid w:val="005C3086"/>
    <w:rsid w:val="005C3F1D"/>
    <w:rsid w:val="005C42A7"/>
    <w:rsid w:val="005D0C97"/>
    <w:rsid w:val="005D33EA"/>
    <w:rsid w:val="005D35C4"/>
    <w:rsid w:val="005D4861"/>
    <w:rsid w:val="005D48B4"/>
    <w:rsid w:val="005D4FB1"/>
    <w:rsid w:val="005D7146"/>
    <w:rsid w:val="005E0CE0"/>
    <w:rsid w:val="005E1988"/>
    <w:rsid w:val="005E26BC"/>
    <w:rsid w:val="005E302B"/>
    <w:rsid w:val="005E4C5F"/>
    <w:rsid w:val="005E4CBB"/>
    <w:rsid w:val="005E5276"/>
    <w:rsid w:val="005E5505"/>
    <w:rsid w:val="005E6FC9"/>
    <w:rsid w:val="005E7DE4"/>
    <w:rsid w:val="005F20AD"/>
    <w:rsid w:val="005F3D9A"/>
    <w:rsid w:val="006016AA"/>
    <w:rsid w:val="00602D13"/>
    <w:rsid w:val="00603729"/>
    <w:rsid w:val="00604DE8"/>
    <w:rsid w:val="00606410"/>
    <w:rsid w:val="006118DF"/>
    <w:rsid w:val="00611FB5"/>
    <w:rsid w:val="0061228F"/>
    <w:rsid w:val="0061304E"/>
    <w:rsid w:val="00614182"/>
    <w:rsid w:val="006149E4"/>
    <w:rsid w:val="0061553D"/>
    <w:rsid w:val="00615DC1"/>
    <w:rsid w:val="00617BF0"/>
    <w:rsid w:val="0062198E"/>
    <w:rsid w:val="006247D3"/>
    <w:rsid w:val="00624F94"/>
    <w:rsid w:val="0062523D"/>
    <w:rsid w:val="00625C10"/>
    <w:rsid w:val="0062711B"/>
    <w:rsid w:val="00627D2A"/>
    <w:rsid w:val="00635F62"/>
    <w:rsid w:val="00640FCA"/>
    <w:rsid w:val="006411AE"/>
    <w:rsid w:val="00641424"/>
    <w:rsid w:val="00641A1A"/>
    <w:rsid w:val="00641FB1"/>
    <w:rsid w:val="0064213B"/>
    <w:rsid w:val="00643DC7"/>
    <w:rsid w:val="0064540B"/>
    <w:rsid w:val="006508EE"/>
    <w:rsid w:val="00654062"/>
    <w:rsid w:val="00654FF9"/>
    <w:rsid w:val="00657FD1"/>
    <w:rsid w:val="006612CC"/>
    <w:rsid w:val="006623C3"/>
    <w:rsid w:val="0066397B"/>
    <w:rsid w:val="00663C27"/>
    <w:rsid w:val="00666B4E"/>
    <w:rsid w:val="006676AB"/>
    <w:rsid w:val="00667BEF"/>
    <w:rsid w:val="0067042E"/>
    <w:rsid w:val="006704B6"/>
    <w:rsid w:val="0067191E"/>
    <w:rsid w:val="006726F5"/>
    <w:rsid w:val="00672E4B"/>
    <w:rsid w:val="006731C7"/>
    <w:rsid w:val="00673A00"/>
    <w:rsid w:val="00680424"/>
    <w:rsid w:val="00685E26"/>
    <w:rsid w:val="0068606B"/>
    <w:rsid w:val="00686AE3"/>
    <w:rsid w:val="0068704C"/>
    <w:rsid w:val="00687E08"/>
    <w:rsid w:val="00692722"/>
    <w:rsid w:val="00693407"/>
    <w:rsid w:val="0069395C"/>
    <w:rsid w:val="00694491"/>
    <w:rsid w:val="006949DB"/>
    <w:rsid w:val="00694A2A"/>
    <w:rsid w:val="00694B09"/>
    <w:rsid w:val="006959FD"/>
    <w:rsid w:val="00696D90"/>
    <w:rsid w:val="006978A0"/>
    <w:rsid w:val="006A3B6B"/>
    <w:rsid w:val="006A4BA4"/>
    <w:rsid w:val="006A4D80"/>
    <w:rsid w:val="006A7C29"/>
    <w:rsid w:val="006A7F55"/>
    <w:rsid w:val="006B04D0"/>
    <w:rsid w:val="006B071D"/>
    <w:rsid w:val="006B3B76"/>
    <w:rsid w:val="006B7FFE"/>
    <w:rsid w:val="006C0346"/>
    <w:rsid w:val="006C15CC"/>
    <w:rsid w:val="006C2CF2"/>
    <w:rsid w:val="006C2ED4"/>
    <w:rsid w:val="006C323E"/>
    <w:rsid w:val="006C5190"/>
    <w:rsid w:val="006C77A6"/>
    <w:rsid w:val="006D0765"/>
    <w:rsid w:val="006D0E60"/>
    <w:rsid w:val="006D171D"/>
    <w:rsid w:val="006D20E1"/>
    <w:rsid w:val="006D43A6"/>
    <w:rsid w:val="006D481A"/>
    <w:rsid w:val="006D5352"/>
    <w:rsid w:val="006D5831"/>
    <w:rsid w:val="006D6536"/>
    <w:rsid w:val="006D7D2E"/>
    <w:rsid w:val="006D7F8D"/>
    <w:rsid w:val="006E091B"/>
    <w:rsid w:val="006E1A6A"/>
    <w:rsid w:val="006E3496"/>
    <w:rsid w:val="006E3D87"/>
    <w:rsid w:val="006E4EFD"/>
    <w:rsid w:val="006E5B57"/>
    <w:rsid w:val="006E6139"/>
    <w:rsid w:val="006F2102"/>
    <w:rsid w:val="006F22A5"/>
    <w:rsid w:val="006F39F6"/>
    <w:rsid w:val="006F41EF"/>
    <w:rsid w:val="006F5621"/>
    <w:rsid w:val="006F68A8"/>
    <w:rsid w:val="006F6BA9"/>
    <w:rsid w:val="006F7501"/>
    <w:rsid w:val="006F7AF8"/>
    <w:rsid w:val="0070038E"/>
    <w:rsid w:val="007032AA"/>
    <w:rsid w:val="0070374C"/>
    <w:rsid w:val="00703A24"/>
    <w:rsid w:val="00704D40"/>
    <w:rsid w:val="00705CF7"/>
    <w:rsid w:val="00706769"/>
    <w:rsid w:val="00706B03"/>
    <w:rsid w:val="00706C65"/>
    <w:rsid w:val="00706CF9"/>
    <w:rsid w:val="007071A0"/>
    <w:rsid w:val="007071C0"/>
    <w:rsid w:val="0070734C"/>
    <w:rsid w:val="0071098B"/>
    <w:rsid w:val="007120E3"/>
    <w:rsid w:val="007121CF"/>
    <w:rsid w:val="00712B35"/>
    <w:rsid w:val="00713FD2"/>
    <w:rsid w:val="007156A8"/>
    <w:rsid w:val="00716984"/>
    <w:rsid w:val="0071775C"/>
    <w:rsid w:val="00717863"/>
    <w:rsid w:val="00717FD2"/>
    <w:rsid w:val="00721D80"/>
    <w:rsid w:val="00722B63"/>
    <w:rsid w:val="0072437F"/>
    <w:rsid w:val="0072581F"/>
    <w:rsid w:val="0072611D"/>
    <w:rsid w:val="007265C7"/>
    <w:rsid w:val="00726D8B"/>
    <w:rsid w:val="00733FE8"/>
    <w:rsid w:val="007350F4"/>
    <w:rsid w:val="00737455"/>
    <w:rsid w:val="00737800"/>
    <w:rsid w:val="00740D2A"/>
    <w:rsid w:val="007417BC"/>
    <w:rsid w:val="00741D4E"/>
    <w:rsid w:val="0074258D"/>
    <w:rsid w:val="007455D7"/>
    <w:rsid w:val="00745961"/>
    <w:rsid w:val="00746E1C"/>
    <w:rsid w:val="00747305"/>
    <w:rsid w:val="007511EA"/>
    <w:rsid w:val="007515C9"/>
    <w:rsid w:val="007525D0"/>
    <w:rsid w:val="00752E68"/>
    <w:rsid w:val="007539AF"/>
    <w:rsid w:val="0075412D"/>
    <w:rsid w:val="00755053"/>
    <w:rsid w:val="00755F56"/>
    <w:rsid w:val="0076018D"/>
    <w:rsid w:val="00763056"/>
    <w:rsid w:val="0076350F"/>
    <w:rsid w:val="00763703"/>
    <w:rsid w:val="0076543D"/>
    <w:rsid w:val="00766057"/>
    <w:rsid w:val="00766080"/>
    <w:rsid w:val="00767489"/>
    <w:rsid w:val="00767DA4"/>
    <w:rsid w:val="0077073F"/>
    <w:rsid w:val="0077242B"/>
    <w:rsid w:val="00772866"/>
    <w:rsid w:val="007739C6"/>
    <w:rsid w:val="00776F2E"/>
    <w:rsid w:val="00777E71"/>
    <w:rsid w:val="00782F37"/>
    <w:rsid w:val="0078406C"/>
    <w:rsid w:val="00784A61"/>
    <w:rsid w:val="00784B48"/>
    <w:rsid w:val="00784C2D"/>
    <w:rsid w:val="0078507F"/>
    <w:rsid w:val="00785741"/>
    <w:rsid w:val="007859AE"/>
    <w:rsid w:val="007860C5"/>
    <w:rsid w:val="0078776E"/>
    <w:rsid w:val="00794B66"/>
    <w:rsid w:val="00795182"/>
    <w:rsid w:val="00796A08"/>
    <w:rsid w:val="007A0B48"/>
    <w:rsid w:val="007A1E09"/>
    <w:rsid w:val="007A25F4"/>
    <w:rsid w:val="007A5885"/>
    <w:rsid w:val="007A7A77"/>
    <w:rsid w:val="007A7BBA"/>
    <w:rsid w:val="007B0118"/>
    <w:rsid w:val="007B1CBE"/>
    <w:rsid w:val="007C13E0"/>
    <w:rsid w:val="007C1A80"/>
    <w:rsid w:val="007C3825"/>
    <w:rsid w:val="007C3B57"/>
    <w:rsid w:val="007C570E"/>
    <w:rsid w:val="007C578E"/>
    <w:rsid w:val="007C60D6"/>
    <w:rsid w:val="007C628F"/>
    <w:rsid w:val="007C684C"/>
    <w:rsid w:val="007C71E3"/>
    <w:rsid w:val="007D324B"/>
    <w:rsid w:val="007D52C0"/>
    <w:rsid w:val="007D5945"/>
    <w:rsid w:val="007D634A"/>
    <w:rsid w:val="007D6678"/>
    <w:rsid w:val="007D6D7F"/>
    <w:rsid w:val="007D7931"/>
    <w:rsid w:val="007E0096"/>
    <w:rsid w:val="007E1A8A"/>
    <w:rsid w:val="007E2FEE"/>
    <w:rsid w:val="007E31A1"/>
    <w:rsid w:val="007E435A"/>
    <w:rsid w:val="007E45BD"/>
    <w:rsid w:val="007E78F3"/>
    <w:rsid w:val="007F01FD"/>
    <w:rsid w:val="007F0362"/>
    <w:rsid w:val="007F03A8"/>
    <w:rsid w:val="007F431E"/>
    <w:rsid w:val="007F47F5"/>
    <w:rsid w:val="007F7C32"/>
    <w:rsid w:val="00800848"/>
    <w:rsid w:val="00801CA7"/>
    <w:rsid w:val="00802C73"/>
    <w:rsid w:val="008030CF"/>
    <w:rsid w:val="00804115"/>
    <w:rsid w:val="0080420F"/>
    <w:rsid w:val="00804912"/>
    <w:rsid w:val="008102C1"/>
    <w:rsid w:val="00811333"/>
    <w:rsid w:val="008115FB"/>
    <w:rsid w:val="00812CFA"/>
    <w:rsid w:val="00815F21"/>
    <w:rsid w:val="00817165"/>
    <w:rsid w:val="008177FF"/>
    <w:rsid w:val="008202B5"/>
    <w:rsid w:val="0082173C"/>
    <w:rsid w:val="0082225D"/>
    <w:rsid w:val="008223B1"/>
    <w:rsid w:val="00823800"/>
    <w:rsid w:val="00824F10"/>
    <w:rsid w:val="00825488"/>
    <w:rsid w:val="00826649"/>
    <w:rsid w:val="00826BB7"/>
    <w:rsid w:val="00826D9D"/>
    <w:rsid w:val="00826E95"/>
    <w:rsid w:val="00827DB9"/>
    <w:rsid w:val="00827E5C"/>
    <w:rsid w:val="00832584"/>
    <w:rsid w:val="00833F3D"/>
    <w:rsid w:val="0083496D"/>
    <w:rsid w:val="00834F87"/>
    <w:rsid w:val="00835727"/>
    <w:rsid w:val="00836563"/>
    <w:rsid w:val="008434B4"/>
    <w:rsid w:val="00844911"/>
    <w:rsid w:val="00844BB9"/>
    <w:rsid w:val="0084526D"/>
    <w:rsid w:val="00846B96"/>
    <w:rsid w:val="00846DD1"/>
    <w:rsid w:val="0084769B"/>
    <w:rsid w:val="008476E5"/>
    <w:rsid w:val="00847CAC"/>
    <w:rsid w:val="00850192"/>
    <w:rsid w:val="00854386"/>
    <w:rsid w:val="00854677"/>
    <w:rsid w:val="00854ACB"/>
    <w:rsid w:val="00855F1B"/>
    <w:rsid w:val="00860D90"/>
    <w:rsid w:val="0086203C"/>
    <w:rsid w:val="0086379F"/>
    <w:rsid w:val="00863A36"/>
    <w:rsid w:val="00863BAC"/>
    <w:rsid w:val="00865080"/>
    <w:rsid w:val="00870A14"/>
    <w:rsid w:val="00871A4D"/>
    <w:rsid w:val="00876D8C"/>
    <w:rsid w:val="00876E9D"/>
    <w:rsid w:val="00881971"/>
    <w:rsid w:val="00883F4A"/>
    <w:rsid w:val="00885CB8"/>
    <w:rsid w:val="00886B9D"/>
    <w:rsid w:val="008911BE"/>
    <w:rsid w:val="008926D6"/>
    <w:rsid w:val="008927A6"/>
    <w:rsid w:val="008927B5"/>
    <w:rsid w:val="00893E0A"/>
    <w:rsid w:val="00897942"/>
    <w:rsid w:val="008A0A6C"/>
    <w:rsid w:val="008A0D73"/>
    <w:rsid w:val="008A2F7B"/>
    <w:rsid w:val="008A3E54"/>
    <w:rsid w:val="008A4135"/>
    <w:rsid w:val="008A4F6B"/>
    <w:rsid w:val="008A574A"/>
    <w:rsid w:val="008A5774"/>
    <w:rsid w:val="008A581F"/>
    <w:rsid w:val="008A5BB4"/>
    <w:rsid w:val="008A5C09"/>
    <w:rsid w:val="008A6420"/>
    <w:rsid w:val="008A740A"/>
    <w:rsid w:val="008B028E"/>
    <w:rsid w:val="008B236E"/>
    <w:rsid w:val="008B466C"/>
    <w:rsid w:val="008B5B40"/>
    <w:rsid w:val="008B699C"/>
    <w:rsid w:val="008B731A"/>
    <w:rsid w:val="008B7CAF"/>
    <w:rsid w:val="008C0EB3"/>
    <w:rsid w:val="008C20F5"/>
    <w:rsid w:val="008C2BAB"/>
    <w:rsid w:val="008C3A74"/>
    <w:rsid w:val="008C4A84"/>
    <w:rsid w:val="008C531C"/>
    <w:rsid w:val="008C5CCE"/>
    <w:rsid w:val="008C6739"/>
    <w:rsid w:val="008D0D95"/>
    <w:rsid w:val="008D2BD7"/>
    <w:rsid w:val="008D4505"/>
    <w:rsid w:val="008D6F74"/>
    <w:rsid w:val="008D7625"/>
    <w:rsid w:val="008D7BCC"/>
    <w:rsid w:val="008E1B15"/>
    <w:rsid w:val="008E2C8E"/>
    <w:rsid w:val="008E3C3F"/>
    <w:rsid w:val="008E4645"/>
    <w:rsid w:val="008E61D3"/>
    <w:rsid w:val="008E7186"/>
    <w:rsid w:val="008F036C"/>
    <w:rsid w:val="008F5C2B"/>
    <w:rsid w:val="008F7ED9"/>
    <w:rsid w:val="00901593"/>
    <w:rsid w:val="009027A1"/>
    <w:rsid w:val="00910421"/>
    <w:rsid w:val="00913990"/>
    <w:rsid w:val="00913D85"/>
    <w:rsid w:val="00915365"/>
    <w:rsid w:val="0091546C"/>
    <w:rsid w:val="009157CE"/>
    <w:rsid w:val="00915A77"/>
    <w:rsid w:val="009161F5"/>
    <w:rsid w:val="009168D9"/>
    <w:rsid w:val="00916E24"/>
    <w:rsid w:val="00916F61"/>
    <w:rsid w:val="00922235"/>
    <w:rsid w:val="0092340C"/>
    <w:rsid w:val="00925688"/>
    <w:rsid w:val="00930184"/>
    <w:rsid w:val="009302A9"/>
    <w:rsid w:val="00935ACB"/>
    <w:rsid w:val="00935C02"/>
    <w:rsid w:val="00937EBE"/>
    <w:rsid w:val="009401C0"/>
    <w:rsid w:val="009412B6"/>
    <w:rsid w:val="009431F5"/>
    <w:rsid w:val="00943DC9"/>
    <w:rsid w:val="00943E91"/>
    <w:rsid w:val="00944163"/>
    <w:rsid w:val="009504E1"/>
    <w:rsid w:val="0095245C"/>
    <w:rsid w:val="00952C74"/>
    <w:rsid w:val="00953138"/>
    <w:rsid w:val="00954A01"/>
    <w:rsid w:val="00954F8A"/>
    <w:rsid w:val="00955B1D"/>
    <w:rsid w:val="00955FDB"/>
    <w:rsid w:val="00956C58"/>
    <w:rsid w:val="00956F04"/>
    <w:rsid w:val="00960CAF"/>
    <w:rsid w:val="00963A03"/>
    <w:rsid w:val="009640EE"/>
    <w:rsid w:val="0096444A"/>
    <w:rsid w:val="00964B42"/>
    <w:rsid w:val="00966BE5"/>
    <w:rsid w:val="009678F5"/>
    <w:rsid w:val="00970242"/>
    <w:rsid w:val="009729AE"/>
    <w:rsid w:val="0097541D"/>
    <w:rsid w:val="00976E38"/>
    <w:rsid w:val="009801B5"/>
    <w:rsid w:val="00981F17"/>
    <w:rsid w:val="0098363D"/>
    <w:rsid w:val="00984559"/>
    <w:rsid w:val="0098488E"/>
    <w:rsid w:val="00984B9A"/>
    <w:rsid w:val="009859FE"/>
    <w:rsid w:val="00991876"/>
    <w:rsid w:val="00992396"/>
    <w:rsid w:val="00992B60"/>
    <w:rsid w:val="009932E0"/>
    <w:rsid w:val="009936DE"/>
    <w:rsid w:val="00993C7E"/>
    <w:rsid w:val="00993CA6"/>
    <w:rsid w:val="009946C6"/>
    <w:rsid w:val="00994E44"/>
    <w:rsid w:val="009960C9"/>
    <w:rsid w:val="009A0C4E"/>
    <w:rsid w:val="009A43CF"/>
    <w:rsid w:val="009A44AA"/>
    <w:rsid w:val="009A4ECA"/>
    <w:rsid w:val="009A6566"/>
    <w:rsid w:val="009A657F"/>
    <w:rsid w:val="009A6782"/>
    <w:rsid w:val="009A75A7"/>
    <w:rsid w:val="009B0069"/>
    <w:rsid w:val="009B171C"/>
    <w:rsid w:val="009B5BE1"/>
    <w:rsid w:val="009B71FE"/>
    <w:rsid w:val="009B76F6"/>
    <w:rsid w:val="009B7E36"/>
    <w:rsid w:val="009B7FA7"/>
    <w:rsid w:val="009C462F"/>
    <w:rsid w:val="009C7529"/>
    <w:rsid w:val="009C75A5"/>
    <w:rsid w:val="009C7928"/>
    <w:rsid w:val="009D1BC1"/>
    <w:rsid w:val="009D4D5F"/>
    <w:rsid w:val="009D5F95"/>
    <w:rsid w:val="009D6941"/>
    <w:rsid w:val="009D6DEA"/>
    <w:rsid w:val="009D79D1"/>
    <w:rsid w:val="009D7F89"/>
    <w:rsid w:val="009E2980"/>
    <w:rsid w:val="009E32FD"/>
    <w:rsid w:val="009E35BA"/>
    <w:rsid w:val="009E4C6F"/>
    <w:rsid w:val="009E4C9A"/>
    <w:rsid w:val="009E706F"/>
    <w:rsid w:val="009E79F0"/>
    <w:rsid w:val="009F019F"/>
    <w:rsid w:val="009F1EE5"/>
    <w:rsid w:val="009F34CD"/>
    <w:rsid w:val="009F702F"/>
    <w:rsid w:val="009F7226"/>
    <w:rsid w:val="009F76D0"/>
    <w:rsid w:val="009F7F19"/>
    <w:rsid w:val="00A0067B"/>
    <w:rsid w:val="00A0283C"/>
    <w:rsid w:val="00A02876"/>
    <w:rsid w:val="00A028F4"/>
    <w:rsid w:val="00A02B14"/>
    <w:rsid w:val="00A02F7C"/>
    <w:rsid w:val="00A03DB9"/>
    <w:rsid w:val="00A03FBD"/>
    <w:rsid w:val="00A05DD3"/>
    <w:rsid w:val="00A05EBD"/>
    <w:rsid w:val="00A072B7"/>
    <w:rsid w:val="00A121F9"/>
    <w:rsid w:val="00A124EB"/>
    <w:rsid w:val="00A13992"/>
    <w:rsid w:val="00A140FB"/>
    <w:rsid w:val="00A15838"/>
    <w:rsid w:val="00A1658C"/>
    <w:rsid w:val="00A203ED"/>
    <w:rsid w:val="00A20DF6"/>
    <w:rsid w:val="00A21ABB"/>
    <w:rsid w:val="00A22BC7"/>
    <w:rsid w:val="00A2534B"/>
    <w:rsid w:val="00A266DC"/>
    <w:rsid w:val="00A26E30"/>
    <w:rsid w:val="00A272EB"/>
    <w:rsid w:val="00A27659"/>
    <w:rsid w:val="00A3009E"/>
    <w:rsid w:val="00A32ED1"/>
    <w:rsid w:val="00A35199"/>
    <w:rsid w:val="00A3763A"/>
    <w:rsid w:val="00A402C6"/>
    <w:rsid w:val="00A425B5"/>
    <w:rsid w:val="00A435B3"/>
    <w:rsid w:val="00A45F63"/>
    <w:rsid w:val="00A46CA0"/>
    <w:rsid w:val="00A513A5"/>
    <w:rsid w:val="00A529E0"/>
    <w:rsid w:val="00A542C3"/>
    <w:rsid w:val="00A54851"/>
    <w:rsid w:val="00A561F8"/>
    <w:rsid w:val="00A57AF6"/>
    <w:rsid w:val="00A61A98"/>
    <w:rsid w:val="00A63DBE"/>
    <w:rsid w:val="00A71CB9"/>
    <w:rsid w:val="00A73423"/>
    <w:rsid w:val="00A754E1"/>
    <w:rsid w:val="00A76172"/>
    <w:rsid w:val="00A7732C"/>
    <w:rsid w:val="00A80B34"/>
    <w:rsid w:val="00A82B24"/>
    <w:rsid w:val="00A841D7"/>
    <w:rsid w:val="00A875A6"/>
    <w:rsid w:val="00A914B6"/>
    <w:rsid w:val="00A91B60"/>
    <w:rsid w:val="00A91BF0"/>
    <w:rsid w:val="00A93E73"/>
    <w:rsid w:val="00A95660"/>
    <w:rsid w:val="00A968C7"/>
    <w:rsid w:val="00A978E6"/>
    <w:rsid w:val="00AA0DBC"/>
    <w:rsid w:val="00AA4F71"/>
    <w:rsid w:val="00AA5EE1"/>
    <w:rsid w:val="00AB272C"/>
    <w:rsid w:val="00AB3660"/>
    <w:rsid w:val="00AB454C"/>
    <w:rsid w:val="00AB4DF9"/>
    <w:rsid w:val="00AB7274"/>
    <w:rsid w:val="00AB792C"/>
    <w:rsid w:val="00AB7AC9"/>
    <w:rsid w:val="00AB7B49"/>
    <w:rsid w:val="00AC0751"/>
    <w:rsid w:val="00AC0991"/>
    <w:rsid w:val="00AC0F33"/>
    <w:rsid w:val="00AC1D6D"/>
    <w:rsid w:val="00AC2B14"/>
    <w:rsid w:val="00AC3113"/>
    <w:rsid w:val="00AC39A0"/>
    <w:rsid w:val="00AC3FE5"/>
    <w:rsid w:val="00AC4130"/>
    <w:rsid w:val="00AC51EB"/>
    <w:rsid w:val="00AD01ED"/>
    <w:rsid w:val="00AD0484"/>
    <w:rsid w:val="00AD0E43"/>
    <w:rsid w:val="00AD109C"/>
    <w:rsid w:val="00AD123C"/>
    <w:rsid w:val="00AD3AF8"/>
    <w:rsid w:val="00AD663B"/>
    <w:rsid w:val="00AD793A"/>
    <w:rsid w:val="00AD7CC6"/>
    <w:rsid w:val="00AE0927"/>
    <w:rsid w:val="00AE1912"/>
    <w:rsid w:val="00AE1DC4"/>
    <w:rsid w:val="00AE2294"/>
    <w:rsid w:val="00AE2B53"/>
    <w:rsid w:val="00AE2D1B"/>
    <w:rsid w:val="00AE43CC"/>
    <w:rsid w:val="00AE4730"/>
    <w:rsid w:val="00AE777D"/>
    <w:rsid w:val="00AE783A"/>
    <w:rsid w:val="00AF008A"/>
    <w:rsid w:val="00AF14B9"/>
    <w:rsid w:val="00AF33D2"/>
    <w:rsid w:val="00AF3B5F"/>
    <w:rsid w:val="00AF3EA5"/>
    <w:rsid w:val="00B009CC"/>
    <w:rsid w:val="00B01560"/>
    <w:rsid w:val="00B018A7"/>
    <w:rsid w:val="00B02207"/>
    <w:rsid w:val="00B022A1"/>
    <w:rsid w:val="00B0360C"/>
    <w:rsid w:val="00B04416"/>
    <w:rsid w:val="00B051A5"/>
    <w:rsid w:val="00B06297"/>
    <w:rsid w:val="00B11164"/>
    <w:rsid w:val="00B131E3"/>
    <w:rsid w:val="00B13274"/>
    <w:rsid w:val="00B137C3"/>
    <w:rsid w:val="00B14131"/>
    <w:rsid w:val="00B145F8"/>
    <w:rsid w:val="00B16AFF"/>
    <w:rsid w:val="00B175A5"/>
    <w:rsid w:val="00B20038"/>
    <w:rsid w:val="00B21B42"/>
    <w:rsid w:val="00B22A8E"/>
    <w:rsid w:val="00B23C87"/>
    <w:rsid w:val="00B266B6"/>
    <w:rsid w:val="00B26F49"/>
    <w:rsid w:val="00B27689"/>
    <w:rsid w:val="00B328E9"/>
    <w:rsid w:val="00B330BE"/>
    <w:rsid w:val="00B3338C"/>
    <w:rsid w:val="00B34937"/>
    <w:rsid w:val="00B35568"/>
    <w:rsid w:val="00B35C85"/>
    <w:rsid w:val="00B37B82"/>
    <w:rsid w:val="00B41052"/>
    <w:rsid w:val="00B41309"/>
    <w:rsid w:val="00B41936"/>
    <w:rsid w:val="00B42B6F"/>
    <w:rsid w:val="00B43779"/>
    <w:rsid w:val="00B46BD2"/>
    <w:rsid w:val="00B46E35"/>
    <w:rsid w:val="00B470F4"/>
    <w:rsid w:val="00B47870"/>
    <w:rsid w:val="00B50D15"/>
    <w:rsid w:val="00B5274B"/>
    <w:rsid w:val="00B52851"/>
    <w:rsid w:val="00B54189"/>
    <w:rsid w:val="00B6240E"/>
    <w:rsid w:val="00B628E3"/>
    <w:rsid w:val="00B62D91"/>
    <w:rsid w:val="00B63AC7"/>
    <w:rsid w:val="00B640F2"/>
    <w:rsid w:val="00B64148"/>
    <w:rsid w:val="00B64452"/>
    <w:rsid w:val="00B652C4"/>
    <w:rsid w:val="00B65B29"/>
    <w:rsid w:val="00B67641"/>
    <w:rsid w:val="00B67A7B"/>
    <w:rsid w:val="00B714AE"/>
    <w:rsid w:val="00B74735"/>
    <w:rsid w:val="00B76EEA"/>
    <w:rsid w:val="00B77861"/>
    <w:rsid w:val="00B8085C"/>
    <w:rsid w:val="00B80EF1"/>
    <w:rsid w:val="00B81D61"/>
    <w:rsid w:val="00B833E0"/>
    <w:rsid w:val="00B841AB"/>
    <w:rsid w:val="00B843C6"/>
    <w:rsid w:val="00B85647"/>
    <w:rsid w:val="00B858B3"/>
    <w:rsid w:val="00B858D6"/>
    <w:rsid w:val="00B8626F"/>
    <w:rsid w:val="00B87F22"/>
    <w:rsid w:val="00B904EC"/>
    <w:rsid w:val="00B90F63"/>
    <w:rsid w:val="00B92CC9"/>
    <w:rsid w:val="00B93389"/>
    <w:rsid w:val="00B93F6A"/>
    <w:rsid w:val="00B951CA"/>
    <w:rsid w:val="00B96E02"/>
    <w:rsid w:val="00B973A9"/>
    <w:rsid w:val="00B977FA"/>
    <w:rsid w:val="00B97848"/>
    <w:rsid w:val="00B97D2A"/>
    <w:rsid w:val="00BA008C"/>
    <w:rsid w:val="00BA070B"/>
    <w:rsid w:val="00BA615E"/>
    <w:rsid w:val="00BB059C"/>
    <w:rsid w:val="00BB10FE"/>
    <w:rsid w:val="00BB1A17"/>
    <w:rsid w:val="00BB1B22"/>
    <w:rsid w:val="00BB36DB"/>
    <w:rsid w:val="00BB5016"/>
    <w:rsid w:val="00BB6AD2"/>
    <w:rsid w:val="00BB79FE"/>
    <w:rsid w:val="00BC232B"/>
    <w:rsid w:val="00BC2DED"/>
    <w:rsid w:val="00BC3017"/>
    <w:rsid w:val="00BC5B02"/>
    <w:rsid w:val="00BC65E2"/>
    <w:rsid w:val="00BC755C"/>
    <w:rsid w:val="00BD14D7"/>
    <w:rsid w:val="00BD1C1E"/>
    <w:rsid w:val="00BD76D6"/>
    <w:rsid w:val="00BD7EE2"/>
    <w:rsid w:val="00BE1F15"/>
    <w:rsid w:val="00BE2482"/>
    <w:rsid w:val="00BE30CF"/>
    <w:rsid w:val="00BE3894"/>
    <w:rsid w:val="00BE3E92"/>
    <w:rsid w:val="00BE470E"/>
    <w:rsid w:val="00BE4B0C"/>
    <w:rsid w:val="00BE59AE"/>
    <w:rsid w:val="00BE6539"/>
    <w:rsid w:val="00BE76B0"/>
    <w:rsid w:val="00BF02B9"/>
    <w:rsid w:val="00BF4BEF"/>
    <w:rsid w:val="00BF4FC8"/>
    <w:rsid w:val="00BF512C"/>
    <w:rsid w:val="00BF76B8"/>
    <w:rsid w:val="00C01953"/>
    <w:rsid w:val="00C02AEF"/>
    <w:rsid w:val="00C0344C"/>
    <w:rsid w:val="00C04723"/>
    <w:rsid w:val="00C04E84"/>
    <w:rsid w:val="00C06F8C"/>
    <w:rsid w:val="00C119BE"/>
    <w:rsid w:val="00C12CC0"/>
    <w:rsid w:val="00C13A1C"/>
    <w:rsid w:val="00C168C5"/>
    <w:rsid w:val="00C17A90"/>
    <w:rsid w:val="00C204A9"/>
    <w:rsid w:val="00C206DC"/>
    <w:rsid w:val="00C21AB2"/>
    <w:rsid w:val="00C22364"/>
    <w:rsid w:val="00C2385D"/>
    <w:rsid w:val="00C23FE5"/>
    <w:rsid w:val="00C24ADA"/>
    <w:rsid w:val="00C24DE6"/>
    <w:rsid w:val="00C25858"/>
    <w:rsid w:val="00C27D9D"/>
    <w:rsid w:val="00C325FC"/>
    <w:rsid w:val="00C32B1D"/>
    <w:rsid w:val="00C32D05"/>
    <w:rsid w:val="00C32F79"/>
    <w:rsid w:val="00C331AF"/>
    <w:rsid w:val="00C33C6E"/>
    <w:rsid w:val="00C33F84"/>
    <w:rsid w:val="00C340CA"/>
    <w:rsid w:val="00C341A4"/>
    <w:rsid w:val="00C35260"/>
    <w:rsid w:val="00C354E0"/>
    <w:rsid w:val="00C35BE7"/>
    <w:rsid w:val="00C36582"/>
    <w:rsid w:val="00C36ADE"/>
    <w:rsid w:val="00C37287"/>
    <w:rsid w:val="00C37844"/>
    <w:rsid w:val="00C37AEB"/>
    <w:rsid w:val="00C37CBC"/>
    <w:rsid w:val="00C410B0"/>
    <w:rsid w:val="00C4140F"/>
    <w:rsid w:val="00C415C1"/>
    <w:rsid w:val="00C43698"/>
    <w:rsid w:val="00C45568"/>
    <w:rsid w:val="00C45BE0"/>
    <w:rsid w:val="00C503CD"/>
    <w:rsid w:val="00C530F8"/>
    <w:rsid w:val="00C54C73"/>
    <w:rsid w:val="00C56130"/>
    <w:rsid w:val="00C56640"/>
    <w:rsid w:val="00C57E96"/>
    <w:rsid w:val="00C603CB"/>
    <w:rsid w:val="00C61654"/>
    <w:rsid w:val="00C6260C"/>
    <w:rsid w:val="00C64BB3"/>
    <w:rsid w:val="00C656B0"/>
    <w:rsid w:val="00C7024B"/>
    <w:rsid w:val="00C70768"/>
    <w:rsid w:val="00C735A2"/>
    <w:rsid w:val="00C7390C"/>
    <w:rsid w:val="00C7468F"/>
    <w:rsid w:val="00C75B00"/>
    <w:rsid w:val="00C76B84"/>
    <w:rsid w:val="00C76C0E"/>
    <w:rsid w:val="00C803CB"/>
    <w:rsid w:val="00C822A4"/>
    <w:rsid w:val="00C8235A"/>
    <w:rsid w:val="00C83441"/>
    <w:rsid w:val="00C84C4A"/>
    <w:rsid w:val="00C84CCC"/>
    <w:rsid w:val="00C86566"/>
    <w:rsid w:val="00C91922"/>
    <w:rsid w:val="00C94505"/>
    <w:rsid w:val="00C94D51"/>
    <w:rsid w:val="00C94FB2"/>
    <w:rsid w:val="00C9590F"/>
    <w:rsid w:val="00C9695A"/>
    <w:rsid w:val="00C97868"/>
    <w:rsid w:val="00C97A1D"/>
    <w:rsid w:val="00CA1C36"/>
    <w:rsid w:val="00CA6B63"/>
    <w:rsid w:val="00CA7990"/>
    <w:rsid w:val="00CB279E"/>
    <w:rsid w:val="00CB27EA"/>
    <w:rsid w:val="00CB2880"/>
    <w:rsid w:val="00CB2CA2"/>
    <w:rsid w:val="00CB3B9C"/>
    <w:rsid w:val="00CB53C0"/>
    <w:rsid w:val="00CB64FB"/>
    <w:rsid w:val="00CB6CA5"/>
    <w:rsid w:val="00CB79A4"/>
    <w:rsid w:val="00CC0027"/>
    <w:rsid w:val="00CC12F7"/>
    <w:rsid w:val="00CC1998"/>
    <w:rsid w:val="00CC26B1"/>
    <w:rsid w:val="00CC2D9D"/>
    <w:rsid w:val="00CC6485"/>
    <w:rsid w:val="00CC64FE"/>
    <w:rsid w:val="00CC6CFA"/>
    <w:rsid w:val="00CC7350"/>
    <w:rsid w:val="00CD2444"/>
    <w:rsid w:val="00CD6BCD"/>
    <w:rsid w:val="00CE08E4"/>
    <w:rsid w:val="00CE093E"/>
    <w:rsid w:val="00CE3462"/>
    <w:rsid w:val="00CE4540"/>
    <w:rsid w:val="00CE51C7"/>
    <w:rsid w:val="00CE5B83"/>
    <w:rsid w:val="00CE6B5A"/>
    <w:rsid w:val="00CF2136"/>
    <w:rsid w:val="00CF248F"/>
    <w:rsid w:val="00CF4026"/>
    <w:rsid w:val="00CF58BF"/>
    <w:rsid w:val="00CF70B4"/>
    <w:rsid w:val="00CF784D"/>
    <w:rsid w:val="00D00A56"/>
    <w:rsid w:val="00D03AED"/>
    <w:rsid w:val="00D04443"/>
    <w:rsid w:val="00D051DD"/>
    <w:rsid w:val="00D05A08"/>
    <w:rsid w:val="00D06235"/>
    <w:rsid w:val="00D12ABE"/>
    <w:rsid w:val="00D136D8"/>
    <w:rsid w:val="00D141BE"/>
    <w:rsid w:val="00D14518"/>
    <w:rsid w:val="00D17801"/>
    <w:rsid w:val="00D17E67"/>
    <w:rsid w:val="00D20AC5"/>
    <w:rsid w:val="00D20E81"/>
    <w:rsid w:val="00D21B8B"/>
    <w:rsid w:val="00D22568"/>
    <w:rsid w:val="00D22F23"/>
    <w:rsid w:val="00D3048A"/>
    <w:rsid w:val="00D3290A"/>
    <w:rsid w:val="00D35245"/>
    <w:rsid w:val="00D35E93"/>
    <w:rsid w:val="00D40AD7"/>
    <w:rsid w:val="00D41175"/>
    <w:rsid w:val="00D42E47"/>
    <w:rsid w:val="00D432D6"/>
    <w:rsid w:val="00D43ED3"/>
    <w:rsid w:val="00D43FCF"/>
    <w:rsid w:val="00D44879"/>
    <w:rsid w:val="00D4560A"/>
    <w:rsid w:val="00D4580F"/>
    <w:rsid w:val="00D46C07"/>
    <w:rsid w:val="00D50437"/>
    <w:rsid w:val="00D518AE"/>
    <w:rsid w:val="00D52BB1"/>
    <w:rsid w:val="00D55ED9"/>
    <w:rsid w:val="00D560F0"/>
    <w:rsid w:val="00D57425"/>
    <w:rsid w:val="00D579A8"/>
    <w:rsid w:val="00D62037"/>
    <w:rsid w:val="00D6333D"/>
    <w:rsid w:val="00D64927"/>
    <w:rsid w:val="00D656A1"/>
    <w:rsid w:val="00D709E9"/>
    <w:rsid w:val="00D714D4"/>
    <w:rsid w:val="00D72199"/>
    <w:rsid w:val="00D74372"/>
    <w:rsid w:val="00D75B27"/>
    <w:rsid w:val="00D75BA5"/>
    <w:rsid w:val="00D76E58"/>
    <w:rsid w:val="00D8076D"/>
    <w:rsid w:val="00D822B3"/>
    <w:rsid w:val="00D8289D"/>
    <w:rsid w:val="00D8533F"/>
    <w:rsid w:val="00D85A99"/>
    <w:rsid w:val="00D864D9"/>
    <w:rsid w:val="00D873EF"/>
    <w:rsid w:val="00D909D9"/>
    <w:rsid w:val="00D927E3"/>
    <w:rsid w:val="00D932AF"/>
    <w:rsid w:val="00D9333A"/>
    <w:rsid w:val="00DA1C1D"/>
    <w:rsid w:val="00DA2060"/>
    <w:rsid w:val="00DA3331"/>
    <w:rsid w:val="00DA5F56"/>
    <w:rsid w:val="00DA6A0C"/>
    <w:rsid w:val="00DB12A8"/>
    <w:rsid w:val="00DB2C28"/>
    <w:rsid w:val="00DB4B34"/>
    <w:rsid w:val="00DB4C0B"/>
    <w:rsid w:val="00DB6AB8"/>
    <w:rsid w:val="00DC4389"/>
    <w:rsid w:val="00DC68DA"/>
    <w:rsid w:val="00DC70B1"/>
    <w:rsid w:val="00DC7B8B"/>
    <w:rsid w:val="00DD0D2B"/>
    <w:rsid w:val="00DD0E4B"/>
    <w:rsid w:val="00DD155A"/>
    <w:rsid w:val="00DD17E0"/>
    <w:rsid w:val="00DD4180"/>
    <w:rsid w:val="00DD64F3"/>
    <w:rsid w:val="00DD69C7"/>
    <w:rsid w:val="00DD76CD"/>
    <w:rsid w:val="00DD7EAA"/>
    <w:rsid w:val="00DE2ABF"/>
    <w:rsid w:val="00DE2E11"/>
    <w:rsid w:val="00DE4E32"/>
    <w:rsid w:val="00DF112A"/>
    <w:rsid w:val="00DF32A8"/>
    <w:rsid w:val="00DF3785"/>
    <w:rsid w:val="00DF593B"/>
    <w:rsid w:val="00E00CA6"/>
    <w:rsid w:val="00E01523"/>
    <w:rsid w:val="00E021F0"/>
    <w:rsid w:val="00E030CF"/>
    <w:rsid w:val="00E03EA5"/>
    <w:rsid w:val="00E070E1"/>
    <w:rsid w:val="00E12080"/>
    <w:rsid w:val="00E14869"/>
    <w:rsid w:val="00E14D52"/>
    <w:rsid w:val="00E15726"/>
    <w:rsid w:val="00E16456"/>
    <w:rsid w:val="00E1666C"/>
    <w:rsid w:val="00E17898"/>
    <w:rsid w:val="00E23ECE"/>
    <w:rsid w:val="00E2598C"/>
    <w:rsid w:val="00E26312"/>
    <w:rsid w:val="00E26C54"/>
    <w:rsid w:val="00E27F7A"/>
    <w:rsid w:val="00E31295"/>
    <w:rsid w:val="00E33EFB"/>
    <w:rsid w:val="00E3641D"/>
    <w:rsid w:val="00E378C3"/>
    <w:rsid w:val="00E40426"/>
    <w:rsid w:val="00E40CA3"/>
    <w:rsid w:val="00E4319A"/>
    <w:rsid w:val="00E436D5"/>
    <w:rsid w:val="00E44D31"/>
    <w:rsid w:val="00E44E05"/>
    <w:rsid w:val="00E471FE"/>
    <w:rsid w:val="00E47F79"/>
    <w:rsid w:val="00E52901"/>
    <w:rsid w:val="00E53156"/>
    <w:rsid w:val="00E53732"/>
    <w:rsid w:val="00E54771"/>
    <w:rsid w:val="00E54DFA"/>
    <w:rsid w:val="00E55292"/>
    <w:rsid w:val="00E56303"/>
    <w:rsid w:val="00E572EC"/>
    <w:rsid w:val="00E57C70"/>
    <w:rsid w:val="00E607E3"/>
    <w:rsid w:val="00E609EB"/>
    <w:rsid w:val="00E6123E"/>
    <w:rsid w:val="00E6216E"/>
    <w:rsid w:val="00E630D0"/>
    <w:rsid w:val="00E64705"/>
    <w:rsid w:val="00E65E2E"/>
    <w:rsid w:val="00E66513"/>
    <w:rsid w:val="00E6736F"/>
    <w:rsid w:val="00E67EF3"/>
    <w:rsid w:val="00E7179B"/>
    <w:rsid w:val="00E71887"/>
    <w:rsid w:val="00E72EC0"/>
    <w:rsid w:val="00E766F2"/>
    <w:rsid w:val="00E779F4"/>
    <w:rsid w:val="00E8111E"/>
    <w:rsid w:val="00E84D29"/>
    <w:rsid w:val="00E8722A"/>
    <w:rsid w:val="00E87F02"/>
    <w:rsid w:val="00E90753"/>
    <w:rsid w:val="00E93CC6"/>
    <w:rsid w:val="00E94A37"/>
    <w:rsid w:val="00E94ED4"/>
    <w:rsid w:val="00E954E0"/>
    <w:rsid w:val="00E97C42"/>
    <w:rsid w:val="00E97F9A"/>
    <w:rsid w:val="00EA0F2E"/>
    <w:rsid w:val="00EA18BB"/>
    <w:rsid w:val="00EA5B23"/>
    <w:rsid w:val="00EA7A28"/>
    <w:rsid w:val="00EA7D21"/>
    <w:rsid w:val="00EA7D68"/>
    <w:rsid w:val="00EA7FBE"/>
    <w:rsid w:val="00EB02B6"/>
    <w:rsid w:val="00EB6C75"/>
    <w:rsid w:val="00EC02DC"/>
    <w:rsid w:val="00EC3F01"/>
    <w:rsid w:val="00EC4EC8"/>
    <w:rsid w:val="00EC6D3D"/>
    <w:rsid w:val="00EC726F"/>
    <w:rsid w:val="00ED029D"/>
    <w:rsid w:val="00ED082D"/>
    <w:rsid w:val="00ED09B3"/>
    <w:rsid w:val="00ED0B28"/>
    <w:rsid w:val="00ED1B36"/>
    <w:rsid w:val="00ED1C4E"/>
    <w:rsid w:val="00ED23CA"/>
    <w:rsid w:val="00ED3A16"/>
    <w:rsid w:val="00EE08C0"/>
    <w:rsid w:val="00EE25A3"/>
    <w:rsid w:val="00EE46F3"/>
    <w:rsid w:val="00EE4FDD"/>
    <w:rsid w:val="00EE501E"/>
    <w:rsid w:val="00EE508B"/>
    <w:rsid w:val="00EE6E60"/>
    <w:rsid w:val="00EE7E41"/>
    <w:rsid w:val="00EF0ED8"/>
    <w:rsid w:val="00EF1CD4"/>
    <w:rsid w:val="00EF1D2D"/>
    <w:rsid w:val="00EF54D5"/>
    <w:rsid w:val="00EF6B74"/>
    <w:rsid w:val="00EF6FCE"/>
    <w:rsid w:val="00EF73E5"/>
    <w:rsid w:val="00F00AA5"/>
    <w:rsid w:val="00F00EFF"/>
    <w:rsid w:val="00F04078"/>
    <w:rsid w:val="00F046B3"/>
    <w:rsid w:val="00F068A4"/>
    <w:rsid w:val="00F0757F"/>
    <w:rsid w:val="00F07A8E"/>
    <w:rsid w:val="00F1560D"/>
    <w:rsid w:val="00F15711"/>
    <w:rsid w:val="00F16655"/>
    <w:rsid w:val="00F210BB"/>
    <w:rsid w:val="00F215CC"/>
    <w:rsid w:val="00F218FD"/>
    <w:rsid w:val="00F25E3E"/>
    <w:rsid w:val="00F26E17"/>
    <w:rsid w:val="00F33637"/>
    <w:rsid w:val="00F33720"/>
    <w:rsid w:val="00F34753"/>
    <w:rsid w:val="00F36158"/>
    <w:rsid w:val="00F36B00"/>
    <w:rsid w:val="00F3778A"/>
    <w:rsid w:val="00F40487"/>
    <w:rsid w:val="00F40603"/>
    <w:rsid w:val="00F41C4D"/>
    <w:rsid w:val="00F427F7"/>
    <w:rsid w:val="00F43B6B"/>
    <w:rsid w:val="00F43E1D"/>
    <w:rsid w:val="00F4410D"/>
    <w:rsid w:val="00F474F8"/>
    <w:rsid w:val="00F51760"/>
    <w:rsid w:val="00F524DB"/>
    <w:rsid w:val="00F52C1F"/>
    <w:rsid w:val="00F537E6"/>
    <w:rsid w:val="00F53EBD"/>
    <w:rsid w:val="00F54786"/>
    <w:rsid w:val="00F56063"/>
    <w:rsid w:val="00F565EB"/>
    <w:rsid w:val="00F579F3"/>
    <w:rsid w:val="00F614F2"/>
    <w:rsid w:val="00F61D97"/>
    <w:rsid w:val="00F63C47"/>
    <w:rsid w:val="00F64A69"/>
    <w:rsid w:val="00F654B7"/>
    <w:rsid w:val="00F66416"/>
    <w:rsid w:val="00F67848"/>
    <w:rsid w:val="00F67BFD"/>
    <w:rsid w:val="00F736A4"/>
    <w:rsid w:val="00F74466"/>
    <w:rsid w:val="00F74484"/>
    <w:rsid w:val="00F75C00"/>
    <w:rsid w:val="00F76442"/>
    <w:rsid w:val="00F77770"/>
    <w:rsid w:val="00F777FF"/>
    <w:rsid w:val="00F853A1"/>
    <w:rsid w:val="00F857E0"/>
    <w:rsid w:val="00F857E7"/>
    <w:rsid w:val="00F87031"/>
    <w:rsid w:val="00F87340"/>
    <w:rsid w:val="00F90DF1"/>
    <w:rsid w:val="00F94064"/>
    <w:rsid w:val="00F96AEE"/>
    <w:rsid w:val="00F96E32"/>
    <w:rsid w:val="00FA11C0"/>
    <w:rsid w:val="00FA2696"/>
    <w:rsid w:val="00FA2DD8"/>
    <w:rsid w:val="00FA33AD"/>
    <w:rsid w:val="00FA5E1B"/>
    <w:rsid w:val="00FA622D"/>
    <w:rsid w:val="00FA7AEF"/>
    <w:rsid w:val="00FA7CA8"/>
    <w:rsid w:val="00FB1D30"/>
    <w:rsid w:val="00FB26E3"/>
    <w:rsid w:val="00FB34D3"/>
    <w:rsid w:val="00FB3A59"/>
    <w:rsid w:val="00FB6145"/>
    <w:rsid w:val="00FB7C53"/>
    <w:rsid w:val="00FC25FD"/>
    <w:rsid w:val="00FC2A16"/>
    <w:rsid w:val="00FC2A57"/>
    <w:rsid w:val="00FC3200"/>
    <w:rsid w:val="00FC466D"/>
    <w:rsid w:val="00FC7566"/>
    <w:rsid w:val="00FD14E2"/>
    <w:rsid w:val="00FD1BC6"/>
    <w:rsid w:val="00FD277D"/>
    <w:rsid w:val="00FD341E"/>
    <w:rsid w:val="00FD4D0F"/>
    <w:rsid w:val="00FD5189"/>
    <w:rsid w:val="00FD563F"/>
    <w:rsid w:val="00FD5BE1"/>
    <w:rsid w:val="00FD60EE"/>
    <w:rsid w:val="00FD62B0"/>
    <w:rsid w:val="00FD66E2"/>
    <w:rsid w:val="00FD78FB"/>
    <w:rsid w:val="00FE1176"/>
    <w:rsid w:val="00FE12FD"/>
    <w:rsid w:val="00FE13C1"/>
    <w:rsid w:val="00FE1BA1"/>
    <w:rsid w:val="00FE21C4"/>
    <w:rsid w:val="00FE2E9B"/>
    <w:rsid w:val="00FE3E3C"/>
    <w:rsid w:val="00FE453D"/>
    <w:rsid w:val="00FF1C57"/>
    <w:rsid w:val="00FF2AB0"/>
    <w:rsid w:val="00FF2EF4"/>
    <w:rsid w:val="00FF3061"/>
    <w:rsid w:val="00FF40A3"/>
    <w:rsid w:val="00FF4755"/>
    <w:rsid w:val="00FF6B03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181975"/>
  <w15:docId w15:val="{A4A905C1-D9C6-456C-B003-C56CEF116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354E0"/>
    <w:pPr>
      <w:spacing w:after="240" w:line="360" w:lineRule="atLeast"/>
      <w:ind w:left="567"/>
      <w:jc w:val="both"/>
    </w:pPr>
    <w:rPr>
      <w:rFonts w:ascii="Arial" w:hAnsi="Arial"/>
      <w:snapToGrid w:val="0"/>
      <w:sz w:val="24"/>
    </w:rPr>
  </w:style>
  <w:style w:type="paragraph" w:styleId="berschrift1">
    <w:name w:val="heading 1"/>
    <w:basedOn w:val="Standard"/>
    <w:next w:val="Standard"/>
    <w:qFormat/>
    <w:rsid w:val="002330F6"/>
    <w:pPr>
      <w:keepNext/>
      <w:keepLines/>
      <w:numPr>
        <w:numId w:val="1"/>
      </w:numPr>
      <w:spacing w:before="480"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rsid w:val="002330F6"/>
    <w:pPr>
      <w:keepNext/>
      <w:keepLines/>
      <w:numPr>
        <w:ilvl w:val="1"/>
        <w:numId w:val="1"/>
      </w:numPr>
      <w:spacing w:before="360"/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2330F6"/>
    <w:pPr>
      <w:keepNext/>
      <w:keepLines/>
      <w:numPr>
        <w:ilvl w:val="2"/>
        <w:numId w:val="1"/>
      </w:numPr>
      <w:spacing w:before="24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2330F6"/>
    <w:pPr>
      <w:keepNext/>
      <w:keepLines/>
      <w:numPr>
        <w:ilvl w:val="3"/>
        <w:numId w:val="1"/>
      </w:numPr>
      <w:spacing w:before="120"/>
      <w:outlineLvl w:val="3"/>
    </w:pPr>
    <w:rPr>
      <w:b/>
    </w:rPr>
  </w:style>
  <w:style w:type="paragraph" w:styleId="berschrift5">
    <w:name w:val="heading 5"/>
    <w:basedOn w:val="Standard"/>
    <w:next w:val="Standard"/>
    <w:qFormat/>
    <w:rsid w:val="002330F6"/>
    <w:pPr>
      <w:keepNext/>
      <w:numPr>
        <w:ilvl w:val="4"/>
        <w:numId w:val="1"/>
      </w:numPr>
      <w:spacing w:before="12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2330F6"/>
    <w:pPr>
      <w:keepNext/>
      <w:numPr>
        <w:ilvl w:val="5"/>
        <w:numId w:val="1"/>
      </w:numPr>
      <w:spacing w:before="120"/>
      <w:outlineLvl w:val="5"/>
    </w:pPr>
    <w:rPr>
      <w:rFonts w:cs="Arial"/>
      <w:bCs/>
      <w:i/>
      <w:szCs w:val="22"/>
    </w:rPr>
  </w:style>
  <w:style w:type="paragraph" w:styleId="berschrift7">
    <w:name w:val="heading 7"/>
    <w:basedOn w:val="Standard"/>
    <w:next w:val="Standard"/>
    <w:qFormat/>
    <w:rsid w:val="002330F6"/>
    <w:pPr>
      <w:numPr>
        <w:ilvl w:val="6"/>
        <w:numId w:val="1"/>
      </w:numPr>
      <w:spacing w:before="120"/>
      <w:outlineLvl w:val="6"/>
    </w:pPr>
    <w:rPr>
      <w:rFonts w:cs="Arial"/>
      <w:szCs w:val="24"/>
    </w:rPr>
  </w:style>
  <w:style w:type="paragraph" w:styleId="berschrift8">
    <w:name w:val="heading 8"/>
    <w:basedOn w:val="Standard"/>
    <w:next w:val="Standard"/>
    <w:qFormat/>
    <w:rsid w:val="002330F6"/>
    <w:pPr>
      <w:numPr>
        <w:ilvl w:val="7"/>
        <w:numId w:val="1"/>
      </w:numPr>
      <w:spacing w:before="120"/>
      <w:outlineLvl w:val="7"/>
    </w:pPr>
    <w:rPr>
      <w:rFonts w:cs="Arial"/>
      <w:iCs/>
      <w:szCs w:val="24"/>
    </w:rPr>
  </w:style>
  <w:style w:type="paragraph" w:styleId="berschrift9">
    <w:name w:val="heading 9"/>
    <w:basedOn w:val="Standard"/>
    <w:next w:val="Standard"/>
    <w:qFormat/>
    <w:rsid w:val="002330F6"/>
    <w:pPr>
      <w:numPr>
        <w:ilvl w:val="8"/>
        <w:numId w:val="1"/>
      </w:numPr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riefkopf">
    <w:name w:val="Briefkopf"/>
    <w:basedOn w:val="Standard"/>
    <w:rsid w:val="002330F6"/>
    <w:pPr>
      <w:spacing w:after="0" w:line="240" w:lineRule="auto"/>
      <w:ind w:left="1134" w:hanging="567"/>
      <w:jc w:val="left"/>
    </w:pPr>
    <w:rPr>
      <w:rFonts w:ascii="Fontin Sans Rg" w:hAnsi="Fontin Sans Rg"/>
      <w:sz w:val="14"/>
      <w:szCs w:val="14"/>
    </w:rPr>
  </w:style>
  <w:style w:type="paragraph" w:customStyle="1" w:styleId="BriefkopfFusszeile">
    <w:name w:val="Briefkopf Fusszeile"/>
    <w:basedOn w:val="Briefkopf"/>
    <w:rsid w:val="002330F6"/>
    <w:pPr>
      <w:tabs>
        <w:tab w:val="left" w:pos="4440"/>
        <w:tab w:val="left" w:pos="6600"/>
      </w:tabs>
      <w:ind w:left="0" w:firstLine="0"/>
    </w:pPr>
    <w:rPr>
      <w:sz w:val="16"/>
      <w:szCs w:val="16"/>
    </w:rPr>
  </w:style>
  <w:style w:type="paragraph" w:customStyle="1" w:styleId="Betreffzeile">
    <w:name w:val="Betreffzeile"/>
    <w:next w:val="Anredezeile"/>
    <w:rsid w:val="002330F6"/>
    <w:pPr>
      <w:widowControl w:val="0"/>
      <w:spacing w:before="840" w:after="720" w:line="360" w:lineRule="atLeast"/>
      <w:ind w:left="567"/>
    </w:pPr>
    <w:rPr>
      <w:rFonts w:ascii="Arial" w:hAnsi="Arial"/>
      <w:b/>
      <w:snapToGrid w:val="0"/>
      <w:sz w:val="24"/>
    </w:rPr>
  </w:style>
  <w:style w:type="paragraph" w:customStyle="1" w:styleId="Anredezeile">
    <w:name w:val="Anredezeile"/>
    <w:basedOn w:val="Text0"/>
    <w:next w:val="Text0"/>
    <w:rsid w:val="002330F6"/>
    <w:pPr>
      <w:jc w:val="left"/>
    </w:pPr>
  </w:style>
  <w:style w:type="paragraph" w:customStyle="1" w:styleId="Text0">
    <w:name w:val="Text0"/>
    <w:basedOn w:val="Standard"/>
    <w:uiPriority w:val="1"/>
    <w:qFormat/>
    <w:rsid w:val="002330F6"/>
  </w:style>
  <w:style w:type="paragraph" w:styleId="Kopfzeile">
    <w:name w:val="header"/>
    <w:basedOn w:val="Standard"/>
    <w:link w:val="KopfzeileZchn"/>
    <w:uiPriority w:val="99"/>
    <w:rsid w:val="002330F6"/>
    <w:pPr>
      <w:widowControl w:val="0"/>
      <w:spacing w:before="85" w:line="360" w:lineRule="exact"/>
      <w:jc w:val="center"/>
    </w:pPr>
  </w:style>
  <w:style w:type="character" w:styleId="Seitenzahl">
    <w:name w:val="page number"/>
    <w:basedOn w:val="Absatz-Standardschriftart"/>
    <w:rsid w:val="002330F6"/>
  </w:style>
  <w:style w:type="paragraph" w:styleId="Fuzeile">
    <w:name w:val="footer"/>
    <w:basedOn w:val="Standard"/>
    <w:link w:val="FuzeileZchn"/>
    <w:uiPriority w:val="99"/>
    <w:rsid w:val="002330F6"/>
    <w:pPr>
      <w:tabs>
        <w:tab w:val="center" w:pos="4536"/>
        <w:tab w:val="right" w:pos="9072"/>
      </w:tabs>
    </w:pPr>
  </w:style>
  <w:style w:type="paragraph" w:customStyle="1" w:styleId="Adresse">
    <w:name w:val="Adresse"/>
    <w:basedOn w:val="Standard"/>
    <w:rsid w:val="002330F6"/>
    <w:pPr>
      <w:spacing w:after="0" w:line="240" w:lineRule="auto"/>
      <w:jc w:val="left"/>
    </w:pPr>
    <w:rPr>
      <w:noProof/>
      <w:lang w:val="it-IT"/>
    </w:rPr>
  </w:style>
  <w:style w:type="paragraph" w:customStyle="1" w:styleId="EinfacherAbsatz">
    <w:name w:val="[Einfacher Absatz]"/>
    <w:basedOn w:val="Standard"/>
    <w:rsid w:val="002330F6"/>
    <w:pPr>
      <w:widowControl w:val="0"/>
      <w:autoSpaceDE w:val="0"/>
      <w:autoSpaceDN w:val="0"/>
      <w:adjustRightInd w:val="0"/>
      <w:spacing w:after="0" w:line="288" w:lineRule="auto"/>
      <w:ind w:left="0"/>
      <w:jc w:val="left"/>
      <w:textAlignment w:val="center"/>
    </w:pPr>
    <w:rPr>
      <w:rFonts w:ascii="Times-Roman" w:hAnsi="Times-Roman"/>
      <w:snapToGrid/>
      <w:color w:val="000000"/>
      <w:szCs w:val="24"/>
    </w:rPr>
  </w:style>
  <w:style w:type="character" w:styleId="Hyperlink">
    <w:name w:val="Hyperlink"/>
    <w:uiPriority w:val="99"/>
    <w:rsid w:val="002330F6"/>
    <w:rPr>
      <w:color w:val="0000FF"/>
      <w:u w:val="single"/>
    </w:rPr>
  </w:style>
  <w:style w:type="character" w:styleId="BesuchterLink">
    <w:name w:val="FollowedHyperlink"/>
    <w:rsid w:val="002330F6"/>
    <w:rPr>
      <w:color w:val="800080"/>
      <w:u w:val="single"/>
    </w:rPr>
  </w:style>
  <w:style w:type="paragraph" w:styleId="Verzeichnis2">
    <w:name w:val="toc 2"/>
    <w:basedOn w:val="Standard"/>
    <w:next w:val="Standard"/>
    <w:autoRedefine/>
    <w:uiPriority w:val="39"/>
    <w:rsid w:val="002330F6"/>
    <w:pPr>
      <w:tabs>
        <w:tab w:val="right" w:leader="dot" w:pos="9072"/>
      </w:tabs>
      <w:spacing w:before="120" w:after="120" w:line="300" w:lineRule="atLeast"/>
      <w:ind w:left="1134" w:right="567" w:hanging="567"/>
      <w:jc w:val="left"/>
    </w:pPr>
    <w:rPr>
      <w:b/>
      <w:noProof/>
    </w:rPr>
  </w:style>
  <w:style w:type="paragraph" w:styleId="Verzeichnis3">
    <w:name w:val="toc 3"/>
    <w:basedOn w:val="Standard"/>
    <w:next w:val="Standard"/>
    <w:autoRedefine/>
    <w:uiPriority w:val="39"/>
    <w:rsid w:val="002330F6"/>
    <w:pPr>
      <w:tabs>
        <w:tab w:val="right" w:leader="dot" w:pos="9072"/>
      </w:tabs>
      <w:spacing w:after="120" w:line="300" w:lineRule="atLeast"/>
      <w:ind w:left="1701" w:right="567" w:hanging="567"/>
      <w:jc w:val="left"/>
    </w:pPr>
    <w:rPr>
      <w:noProof/>
    </w:rPr>
  </w:style>
  <w:style w:type="paragraph" w:styleId="Zitat">
    <w:name w:val="Quote"/>
    <w:basedOn w:val="Standard"/>
    <w:qFormat/>
    <w:rsid w:val="002330F6"/>
    <w:pPr>
      <w:spacing w:line="240" w:lineRule="auto"/>
      <w:ind w:left="2268"/>
    </w:pPr>
  </w:style>
  <w:style w:type="paragraph" w:customStyle="1" w:styleId="Text1">
    <w:name w:val="Text1"/>
    <w:basedOn w:val="Standard"/>
    <w:link w:val="Text1Zchn"/>
    <w:qFormat/>
    <w:rsid w:val="002330F6"/>
    <w:pPr>
      <w:ind w:left="1134" w:hanging="567"/>
    </w:pPr>
  </w:style>
  <w:style w:type="character" w:customStyle="1" w:styleId="Text1Zchn">
    <w:name w:val="Text1 Zchn"/>
    <w:link w:val="Text1"/>
    <w:rsid w:val="002330F6"/>
    <w:rPr>
      <w:rFonts w:ascii="Arial" w:hAnsi="Arial"/>
      <w:snapToGrid w:val="0"/>
      <w:sz w:val="24"/>
      <w:lang w:val="de-DE" w:eastAsia="de-DE" w:bidi="ar-SA"/>
    </w:rPr>
  </w:style>
  <w:style w:type="paragraph" w:customStyle="1" w:styleId="Text2">
    <w:name w:val="Text2"/>
    <w:basedOn w:val="Standard"/>
    <w:link w:val="Text2Zchn"/>
    <w:qFormat/>
    <w:rsid w:val="002330F6"/>
    <w:pPr>
      <w:ind w:left="1701" w:hanging="567"/>
    </w:pPr>
  </w:style>
  <w:style w:type="character" w:customStyle="1" w:styleId="Text2Zchn">
    <w:name w:val="Text2 Zchn"/>
    <w:link w:val="Text2"/>
    <w:rsid w:val="002330F6"/>
    <w:rPr>
      <w:rFonts w:ascii="Arial" w:hAnsi="Arial"/>
      <w:snapToGrid w:val="0"/>
      <w:sz w:val="24"/>
      <w:lang w:val="de-DE" w:eastAsia="de-DE" w:bidi="ar-SA"/>
    </w:rPr>
  </w:style>
  <w:style w:type="paragraph" w:customStyle="1" w:styleId="Text3">
    <w:name w:val="Text3"/>
    <w:basedOn w:val="Standard"/>
    <w:rsid w:val="002330F6"/>
    <w:pPr>
      <w:ind w:left="2268" w:hanging="567"/>
    </w:pPr>
  </w:style>
  <w:style w:type="paragraph" w:customStyle="1" w:styleId="Beweis1">
    <w:name w:val="Beweis1"/>
    <w:basedOn w:val="Standard"/>
    <w:rsid w:val="002330F6"/>
    <w:pPr>
      <w:tabs>
        <w:tab w:val="left" w:pos="2552"/>
        <w:tab w:val="left" w:pos="2977"/>
      </w:tabs>
      <w:spacing w:line="300" w:lineRule="atLeast"/>
      <w:ind w:left="2977" w:hanging="1843"/>
    </w:pPr>
  </w:style>
  <w:style w:type="paragraph" w:customStyle="1" w:styleId="Beweis2">
    <w:name w:val="Beweis2"/>
    <w:basedOn w:val="Standard"/>
    <w:rsid w:val="002330F6"/>
    <w:pPr>
      <w:tabs>
        <w:tab w:val="left" w:pos="3119"/>
        <w:tab w:val="left" w:pos="3544"/>
      </w:tabs>
      <w:spacing w:line="300" w:lineRule="atLeast"/>
      <w:ind w:left="3544" w:hanging="1843"/>
    </w:pPr>
  </w:style>
  <w:style w:type="paragraph" w:customStyle="1" w:styleId="Beweis3">
    <w:name w:val="Beweis3"/>
    <w:basedOn w:val="Beweis2"/>
    <w:rsid w:val="002330F6"/>
    <w:pPr>
      <w:tabs>
        <w:tab w:val="clear" w:pos="3119"/>
        <w:tab w:val="clear" w:pos="3544"/>
        <w:tab w:val="left" w:pos="3686"/>
        <w:tab w:val="left" w:pos="4111"/>
      </w:tabs>
      <w:ind w:left="4111"/>
    </w:pPr>
  </w:style>
  <w:style w:type="paragraph" w:customStyle="1" w:styleId="Beweis0">
    <w:name w:val="Beweis0"/>
    <w:basedOn w:val="Standard"/>
    <w:rsid w:val="002330F6"/>
    <w:pPr>
      <w:tabs>
        <w:tab w:val="left" w:pos="1985"/>
        <w:tab w:val="left" w:pos="2410"/>
      </w:tabs>
      <w:spacing w:line="300" w:lineRule="atLeast"/>
      <w:ind w:left="2410" w:hanging="1843"/>
      <w:jc w:val="left"/>
    </w:pPr>
  </w:style>
  <w:style w:type="paragraph" w:styleId="Anrede">
    <w:name w:val="Salutation"/>
    <w:basedOn w:val="Standard"/>
    <w:rsid w:val="002330F6"/>
    <w:pPr>
      <w:spacing w:after="0"/>
      <w:jc w:val="left"/>
    </w:pPr>
  </w:style>
  <w:style w:type="paragraph" w:customStyle="1" w:styleId="Adresszeile">
    <w:name w:val="Adresszeile"/>
    <w:basedOn w:val="Standard"/>
    <w:rsid w:val="002330F6"/>
    <w:pPr>
      <w:framePr w:hSpace="57" w:wrap="around" w:vAnchor="page" w:hAnchor="page" w:x="1419" w:y="2893"/>
      <w:tabs>
        <w:tab w:val="left" w:pos="567"/>
      </w:tabs>
      <w:spacing w:after="0" w:line="240" w:lineRule="auto"/>
      <w:ind w:left="0"/>
      <w:jc w:val="left"/>
    </w:pPr>
  </w:style>
  <w:style w:type="paragraph" w:customStyle="1" w:styleId="BriefkopfDetails">
    <w:name w:val="Briefkopf Details"/>
    <w:basedOn w:val="Briefkopf"/>
    <w:rsid w:val="002330F6"/>
    <w:pPr>
      <w:framePr w:hSpace="57" w:wrap="around" w:vAnchor="page" w:hAnchor="page" w:x="1419" w:y="2893"/>
      <w:ind w:left="0" w:firstLine="0"/>
    </w:pPr>
    <w:rPr>
      <w:rFonts w:ascii="Arial" w:hAnsi="Arial" w:cs="Arial"/>
      <w:sz w:val="20"/>
    </w:rPr>
  </w:style>
  <w:style w:type="paragraph" w:customStyle="1" w:styleId="BriefkopfKopfzeile">
    <w:name w:val="Briefkopf Kopfzeile"/>
    <w:basedOn w:val="Kopfzeile"/>
    <w:rsid w:val="002330F6"/>
    <w:pPr>
      <w:spacing w:before="120" w:after="1800"/>
      <w:jc w:val="left"/>
    </w:pPr>
    <w:rPr>
      <w:rFonts w:cs="Arial"/>
      <w:b/>
      <w:caps/>
      <w:color w:val="002060"/>
      <w:spacing w:val="60"/>
      <w:sz w:val="28"/>
      <w:szCs w:val="28"/>
      <w:u w:val="single"/>
    </w:rPr>
  </w:style>
  <w:style w:type="paragraph" w:customStyle="1" w:styleId="BriefkopfDetailtitel">
    <w:name w:val="Briefkopf Detailtitel"/>
    <w:basedOn w:val="BriefkopfDetails"/>
    <w:rsid w:val="002330F6"/>
    <w:pPr>
      <w:framePr w:wrap="around"/>
      <w:spacing w:after="40"/>
    </w:pPr>
    <w:rPr>
      <w:sz w:val="14"/>
    </w:rPr>
  </w:style>
  <w:style w:type="paragraph" w:customStyle="1" w:styleId="Detailzeile">
    <w:name w:val="Detailzeile"/>
    <w:basedOn w:val="BriefkopfDetails"/>
    <w:next w:val="Betreffzeile"/>
    <w:rsid w:val="002330F6"/>
    <w:pPr>
      <w:framePr w:hSpace="0" w:wrap="auto" w:vAnchor="margin" w:hAnchor="text" w:xAlign="left" w:yAlign="inline"/>
      <w:tabs>
        <w:tab w:val="left" w:pos="3840"/>
        <w:tab w:val="left" w:pos="5880"/>
      </w:tabs>
      <w:ind w:left="567"/>
    </w:pPr>
  </w:style>
  <w:style w:type="paragraph" w:customStyle="1" w:styleId="DetailzeileTitel">
    <w:name w:val="Detailzeile Titel"/>
    <w:basedOn w:val="BriefkopfDetailtitel"/>
    <w:rsid w:val="002330F6"/>
    <w:pPr>
      <w:keepNext/>
      <w:framePr w:hSpace="0" w:wrap="auto" w:vAnchor="margin" w:hAnchor="text" w:xAlign="left" w:yAlign="inline"/>
      <w:tabs>
        <w:tab w:val="left" w:pos="3840"/>
        <w:tab w:val="left" w:pos="5880"/>
      </w:tabs>
      <w:spacing w:before="200"/>
      <w:ind w:left="567"/>
    </w:pPr>
  </w:style>
  <w:style w:type="table" w:styleId="Tabellenraster">
    <w:name w:val="Table Grid"/>
    <w:basedOn w:val="NormaleTabelle"/>
    <w:rsid w:val="002330F6"/>
    <w:pPr>
      <w:spacing w:after="240" w:line="360" w:lineRule="atLeast"/>
      <w:ind w:left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rsteKopfzeile">
    <w:name w:val="ErsteKopfzeile"/>
    <w:basedOn w:val="Kopfzeile"/>
    <w:rsid w:val="002330F6"/>
    <w:pPr>
      <w:jc w:val="left"/>
    </w:pPr>
    <w:rPr>
      <w:b/>
      <w:caps/>
      <w:color w:val="002060"/>
      <w:spacing w:val="60"/>
      <w:sz w:val="28"/>
      <w:u w:val="single"/>
    </w:rPr>
  </w:style>
  <w:style w:type="paragraph" w:customStyle="1" w:styleId="Beweis4">
    <w:name w:val="Beweis4"/>
    <w:basedOn w:val="Beweis3"/>
    <w:rsid w:val="002330F6"/>
    <w:pPr>
      <w:tabs>
        <w:tab w:val="clear" w:pos="3686"/>
        <w:tab w:val="clear" w:pos="4111"/>
        <w:tab w:val="left" w:pos="4253"/>
        <w:tab w:val="left" w:pos="4678"/>
      </w:tabs>
      <w:ind w:left="4678"/>
    </w:pPr>
  </w:style>
  <w:style w:type="paragraph" w:customStyle="1" w:styleId="Text4">
    <w:name w:val="Text4"/>
    <w:basedOn w:val="Text3"/>
    <w:rsid w:val="002330F6"/>
    <w:pPr>
      <w:ind w:left="2835"/>
    </w:pPr>
  </w:style>
  <w:style w:type="character" w:styleId="Hervorhebung">
    <w:name w:val="Emphasis"/>
    <w:qFormat/>
    <w:rsid w:val="002330F6"/>
    <w:rPr>
      <w:b/>
      <w:bCs/>
      <w:i w:val="0"/>
      <w:iCs w:val="0"/>
    </w:rPr>
  </w:style>
  <w:style w:type="paragraph" w:styleId="Sprechblasentext">
    <w:name w:val="Balloon Text"/>
    <w:basedOn w:val="Standard"/>
    <w:semiHidden/>
    <w:rsid w:val="00657FD1"/>
    <w:rPr>
      <w:rFonts w:ascii="Tahoma" w:hAnsi="Tahoma" w:cs="Tahoma"/>
      <w:sz w:val="16"/>
      <w:szCs w:val="16"/>
    </w:rPr>
  </w:style>
  <w:style w:type="paragraph" w:customStyle="1" w:styleId="berschrift40">
    <w:name w:val="Überschrift4"/>
    <w:basedOn w:val="Text2"/>
    <w:rsid w:val="0007601B"/>
    <w:rPr>
      <w:b/>
    </w:rPr>
  </w:style>
  <w:style w:type="paragraph" w:styleId="Verzeichnis4">
    <w:name w:val="toc 4"/>
    <w:basedOn w:val="Standard"/>
    <w:next w:val="Standard"/>
    <w:autoRedefine/>
    <w:semiHidden/>
    <w:rsid w:val="006118DF"/>
    <w:pPr>
      <w:ind w:left="720"/>
    </w:pPr>
  </w:style>
  <w:style w:type="paragraph" w:styleId="Verzeichnis5">
    <w:name w:val="toc 5"/>
    <w:basedOn w:val="Standard"/>
    <w:next w:val="Standard"/>
    <w:autoRedefine/>
    <w:rsid w:val="0027210D"/>
    <w:pPr>
      <w:ind w:left="960"/>
    </w:pPr>
  </w:style>
  <w:style w:type="paragraph" w:styleId="berarbeitung">
    <w:name w:val="Revision"/>
    <w:hidden/>
    <w:uiPriority w:val="99"/>
    <w:semiHidden/>
    <w:rsid w:val="004C5B4F"/>
    <w:rPr>
      <w:rFonts w:ascii="Arial" w:hAnsi="Arial"/>
      <w:snapToGrid w:val="0"/>
      <w:sz w:val="24"/>
    </w:rPr>
  </w:style>
  <w:style w:type="character" w:styleId="Kommentarzeichen">
    <w:name w:val="annotation reference"/>
    <w:rsid w:val="004C5B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C5B4F"/>
    <w:rPr>
      <w:sz w:val="20"/>
    </w:rPr>
  </w:style>
  <w:style w:type="character" w:customStyle="1" w:styleId="KommentartextZchn">
    <w:name w:val="Kommentartext Zchn"/>
    <w:link w:val="Kommentartext"/>
    <w:rsid w:val="004C5B4F"/>
    <w:rPr>
      <w:rFonts w:ascii="Arial" w:hAnsi="Arial"/>
      <w:snapToGrid w:val="0"/>
    </w:rPr>
  </w:style>
  <w:style w:type="paragraph" w:styleId="Kommentarthema">
    <w:name w:val="annotation subject"/>
    <w:basedOn w:val="Kommentartext"/>
    <w:next w:val="Kommentartext"/>
    <w:link w:val="KommentarthemaZchn"/>
    <w:rsid w:val="004C5B4F"/>
    <w:rPr>
      <w:b/>
      <w:bCs/>
    </w:rPr>
  </w:style>
  <w:style w:type="character" w:customStyle="1" w:styleId="KommentarthemaZchn">
    <w:name w:val="Kommentarthema Zchn"/>
    <w:link w:val="Kommentarthema"/>
    <w:rsid w:val="004C5B4F"/>
    <w:rPr>
      <w:rFonts w:ascii="Arial" w:hAnsi="Arial"/>
      <w:b/>
      <w:bCs/>
      <w:snapToGrid w:val="0"/>
    </w:rPr>
  </w:style>
  <w:style w:type="paragraph" w:styleId="Funotentext">
    <w:name w:val="footnote text"/>
    <w:basedOn w:val="Standard"/>
    <w:link w:val="FunotentextZchn"/>
    <w:uiPriority w:val="99"/>
    <w:rsid w:val="00471C1A"/>
    <w:rPr>
      <w:sz w:val="20"/>
    </w:rPr>
  </w:style>
  <w:style w:type="character" w:customStyle="1" w:styleId="FunotentextZchn">
    <w:name w:val="Fußnotentext Zchn"/>
    <w:link w:val="Funotentext"/>
    <w:uiPriority w:val="99"/>
    <w:rsid w:val="00471C1A"/>
    <w:rPr>
      <w:rFonts w:ascii="Arial" w:hAnsi="Arial"/>
      <w:snapToGrid w:val="0"/>
    </w:rPr>
  </w:style>
  <w:style w:type="character" w:styleId="Funotenzeichen">
    <w:name w:val="footnote reference"/>
    <w:uiPriority w:val="99"/>
    <w:rsid w:val="00471C1A"/>
    <w:rPr>
      <w:vertAlign w:val="superscript"/>
    </w:rPr>
  </w:style>
  <w:style w:type="character" w:customStyle="1" w:styleId="KopfzeileZchn">
    <w:name w:val="Kopfzeile Zchn"/>
    <w:link w:val="Kopfzeile"/>
    <w:uiPriority w:val="99"/>
    <w:rsid w:val="00B23C87"/>
    <w:rPr>
      <w:rFonts w:ascii="Arial" w:hAnsi="Arial"/>
      <w:snapToGrid w:val="0"/>
      <w:sz w:val="24"/>
    </w:rPr>
  </w:style>
  <w:style w:type="paragraph" w:styleId="Listenabsatz">
    <w:name w:val="List Paragraph"/>
    <w:basedOn w:val="Standard"/>
    <w:uiPriority w:val="34"/>
    <w:qFormat/>
    <w:rsid w:val="00C32B1D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53156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6F6BA9"/>
    <w:rPr>
      <w:rFonts w:ascii="Times New Roman" w:hAnsi="Times New Roman"/>
      <w:szCs w:val="24"/>
    </w:rPr>
  </w:style>
  <w:style w:type="character" w:styleId="Platzhaltertext">
    <w:name w:val="Placeholder Text"/>
    <w:basedOn w:val="Absatz-Standardschriftart"/>
    <w:uiPriority w:val="99"/>
    <w:semiHidden/>
    <w:rsid w:val="007F01FD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6726F5"/>
    <w:rPr>
      <w:rFonts w:ascii="Arial" w:hAnsi="Arial"/>
      <w:snapToGrid w:val="0"/>
      <w:sz w:val="24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994E44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705CF7"/>
    <w:rPr>
      <w:color w:val="605E5C"/>
      <w:shd w:val="clear" w:color="auto" w:fill="E1DFDD"/>
    </w:rPr>
  </w:style>
  <w:style w:type="paragraph" w:customStyle="1" w:styleId="1Aufzhlungsebene">
    <w:name w:val="1. Aufzählungsebene"/>
    <w:basedOn w:val="Standard"/>
    <w:qFormat/>
    <w:rsid w:val="000C6D12"/>
    <w:pPr>
      <w:numPr>
        <w:numId w:val="32"/>
      </w:numPr>
      <w:tabs>
        <w:tab w:val="left" w:pos="2552"/>
        <w:tab w:val="left" w:pos="2977"/>
      </w:tabs>
      <w:spacing w:before="120" w:after="6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F593B"/>
    <w:rPr>
      <w:color w:val="605E5C"/>
      <w:shd w:val="clear" w:color="auto" w:fill="E1DFDD"/>
    </w:rPr>
  </w:style>
  <w:style w:type="paragraph" w:styleId="Beschriftung">
    <w:name w:val="caption"/>
    <w:basedOn w:val="Standard"/>
    <w:next w:val="Standard"/>
    <w:uiPriority w:val="35"/>
    <w:unhideWhenUsed/>
    <w:qFormat/>
    <w:rsid w:val="0002117C"/>
    <w:pPr>
      <w:spacing w:after="200" w:line="240" w:lineRule="auto"/>
      <w:ind w:left="0"/>
    </w:pPr>
    <w:rPr>
      <w:rFonts w:ascii="Cambria" w:hAnsi="Cambria"/>
      <w:i/>
      <w:iCs/>
      <w:snapToGrid/>
      <w:color w:val="44546A" w:themeColor="text2"/>
      <w:sz w:val="18"/>
      <w:szCs w:val="18"/>
    </w:rPr>
  </w:style>
  <w:style w:type="character" w:styleId="Erwhnung">
    <w:name w:val="Mention"/>
    <w:basedOn w:val="Absatz-Standardschriftart"/>
    <w:uiPriority w:val="99"/>
    <w:unhideWhenUsed/>
    <w:rsid w:val="00EE4FDD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rsid w:val="0020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007D0-C46C-4D2E-B2F9-9F4B02E5C562}">
  <we:reference id="wa104099688" version="1.3.0.0" store="de-DE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F461BB95F663418B7F0FF965A70B2A" ma:contentTypeVersion="4" ma:contentTypeDescription="Ein neues Dokument erstellen." ma:contentTypeScope="" ma:versionID="fa4f8bd63c2bca88572aeb7c0b98e181">
  <xsd:schema xmlns:xsd="http://www.w3.org/2001/XMLSchema" xmlns:xs="http://www.w3.org/2001/XMLSchema" xmlns:p="http://schemas.microsoft.com/office/2006/metadata/properties" xmlns:ns2="8c096580-27ef-45f2-89c2-98394d05c1ea" targetNamespace="http://schemas.microsoft.com/office/2006/metadata/properties" ma:root="true" ma:fieldsID="38bc00eeeba6369fc709a33c29d07671" ns2:_="">
    <xsd:import namespace="8c096580-27ef-45f2-89c2-98394d05c1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96580-27ef-45f2-89c2-98394d05c1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F19D9-3247-4D68-806F-67D25471B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96580-27ef-45f2-89c2-98394d05c1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101F9F-D966-460E-A052-14D7586050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D2506D-5828-44D9-AE73-E3BB62922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22A4BA-AC50-43E7-941B-3FC296B42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Vergabeverfahren</vt:lpstr>
    </vt:vector>
  </TitlesOfParts>
  <Company>Hewlett-Packard Company</Company>
  <LinksUpToDate>false</LinksUpToDate>
  <CharactersWithSpaces>1938</CharactersWithSpaces>
  <SharedDoc>false</SharedDoc>
  <HLinks>
    <vt:vector size="108" baseType="variant"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_Toc492023223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_Toc492023222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_Toc492023221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_Toc492023220</vt:lpwstr>
      </vt:variant>
      <vt:variant>
        <vt:i4>1835062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_Toc492023219</vt:lpwstr>
      </vt:variant>
      <vt:variant>
        <vt:i4>1835062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_Toc492023218</vt:lpwstr>
      </vt:variant>
      <vt:variant>
        <vt:i4>1835062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_Toc492023217</vt:lpwstr>
      </vt:variant>
      <vt:variant>
        <vt:i4>1835062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_Toc492023216</vt:lpwstr>
      </vt:variant>
      <vt:variant>
        <vt:i4>1835062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_Toc492023215</vt:lpwstr>
      </vt:variant>
      <vt:variant>
        <vt:i4>1835062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_Toc492023214</vt:lpwstr>
      </vt:variant>
      <vt:variant>
        <vt:i4>1835062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_Toc492023213</vt:lpwstr>
      </vt:variant>
      <vt:variant>
        <vt:i4>1835062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_Toc492023212</vt:lpwstr>
      </vt:variant>
      <vt:variant>
        <vt:i4>1835062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_Toc492023211</vt:lpwstr>
      </vt:variant>
      <vt:variant>
        <vt:i4>1835062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_Toc492023210</vt:lpwstr>
      </vt:variant>
      <vt:variant>
        <vt:i4>1900598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_Toc492023209</vt:lpwstr>
      </vt:variant>
      <vt:variant>
        <vt:i4>1900598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_Toc492023208</vt:lpwstr>
      </vt:variant>
      <vt:variant>
        <vt:i4>1900598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_Toc492023207</vt:lpwstr>
      </vt:variant>
      <vt:variant>
        <vt:i4>1900598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_Toc492023206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Vergabeverfahren</dc:title>
  <dc:subject/>
  <dc:creator>parrotta</dc:creator>
  <cp:keywords/>
  <dc:description/>
  <cp:lastModifiedBy>Schroeder Manuel</cp:lastModifiedBy>
  <cp:revision>3</cp:revision>
  <cp:lastPrinted>2023-03-30T13:53:00Z</cp:lastPrinted>
  <dcterms:created xsi:type="dcterms:W3CDTF">2026-04-25T09:29:00Z</dcterms:created>
  <dcterms:modified xsi:type="dcterms:W3CDTF">2026-06-10T11:55:00Z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0x01010082F461BB95F663418B7F0FF965A70B2A</vt:lpwstr>
  </property>
  <property fmtid="{D5CDD505-2E9C-101B-9397-08002B2CF9AE}" pid="3" name="MSIP_Label_acba4066-2cad-4d0f-85be-cfcfd4b5e97e_Enabled">
    <vt:lpwstr>true</vt:lpwstr>
  </property>
  <property fmtid="{D5CDD505-2E9C-101B-9397-08002B2CF9AE}" pid="4" name="MSIP_Label_acba4066-2cad-4d0f-85be-cfcfd4b5e97e_SetDate">
    <vt:lpwstr>2025-01-21T13:05:03Z</vt:lpwstr>
  </property>
  <property fmtid="{D5CDD505-2E9C-101B-9397-08002B2CF9AE}" pid="5" name="MSIP_Label_acba4066-2cad-4d0f-85be-cfcfd4b5e97e_Method">
    <vt:lpwstr>Standard</vt:lpwstr>
  </property>
  <property fmtid="{D5CDD505-2E9C-101B-9397-08002B2CF9AE}" pid="6" name="MSIP_Label_acba4066-2cad-4d0f-85be-cfcfd4b5e97e_Name">
    <vt:lpwstr>Öffentlich</vt:lpwstr>
  </property>
  <property fmtid="{D5CDD505-2E9C-101B-9397-08002B2CF9AE}" pid="7" name="MSIP_Label_acba4066-2cad-4d0f-85be-cfcfd4b5e97e_SiteId">
    <vt:lpwstr>d760a427-1f18-4c70-b30c-ed75a0f1d0ab</vt:lpwstr>
  </property>
  <property fmtid="{D5CDD505-2E9C-101B-9397-08002B2CF9AE}" pid="8" name="MSIP_Label_acba4066-2cad-4d0f-85be-cfcfd4b5e97e_ActionId">
    <vt:lpwstr>fff26adb-4362-420f-983b-272100074dd2</vt:lpwstr>
  </property>
  <property fmtid="{D5CDD505-2E9C-101B-9397-08002B2CF9AE}" pid="9" name="MSIP_Label_acba4066-2cad-4d0f-85be-cfcfd4b5e97e_ContentBits">
    <vt:lpwstr>0</vt:lpwstr>
  </property>
</Properties>
</file>